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058" w:rsidRPr="00CF03B0" w:rsidRDefault="00C52058" w:rsidP="00C52058">
      <w:pPr>
        <w:tabs>
          <w:tab w:val="left" w:pos="1905"/>
        </w:tabs>
        <w:jc w:val="center"/>
        <w:rPr>
          <w:b/>
        </w:rPr>
      </w:pPr>
      <w:r w:rsidRPr="00CF03B0">
        <w:rPr>
          <w:b/>
        </w:rPr>
        <w:t>МУНИЦИПАЛЬНОЕ БЮДЖЕТНОЕ ОБЩЕОБРАЗОВАТЕЛЬНОЕ УЧРЕЖДЕНИЕ</w:t>
      </w:r>
    </w:p>
    <w:p w:rsidR="00C52058" w:rsidRPr="00CF03B0" w:rsidRDefault="00C52058" w:rsidP="00C52058">
      <w:pPr>
        <w:tabs>
          <w:tab w:val="left" w:pos="1905"/>
        </w:tabs>
        <w:jc w:val="center"/>
        <w:rPr>
          <w:b/>
        </w:rPr>
      </w:pPr>
      <w:r w:rsidRPr="00CF03B0">
        <w:rPr>
          <w:b/>
        </w:rPr>
        <w:t>«УДАЧНЕНСКАЯ ШКОЛА»</w:t>
      </w:r>
    </w:p>
    <w:p w:rsidR="00C52058" w:rsidRPr="00CF03B0" w:rsidRDefault="00C52058" w:rsidP="00C52058">
      <w:pPr>
        <w:tabs>
          <w:tab w:val="left" w:pos="1905"/>
        </w:tabs>
        <w:jc w:val="center"/>
        <w:rPr>
          <w:b/>
        </w:rPr>
      </w:pPr>
      <w:r w:rsidRPr="00CF03B0">
        <w:rPr>
          <w:b/>
        </w:rPr>
        <w:t>КРАСНОГВАРДЕЙСКОГО РАЙОНА</w:t>
      </w:r>
    </w:p>
    <w:p w:rsidR="00C52058" w:rsidRPr="00CF03B0" w:rsidRDefault="00C52058" w:rsidP="00CF03B0">
      <w:pPr>
        <w:tabs>
          <w:tab w:val="left" w:pos="1905"/>
        </w:tabs>
        <w:jc w:val="center"/>
        <w:rPr>
          <w:b/>
        </w:rPr>
      </w:pPr>
      <w:r w:rsidRPr="00CF03B0">
        <w:rPr>
          <w:b/>
        </w:rPr>
        <w:t>РЕСПУБЛИКИ КРЫМ</w:t>
      </w:r>
    </w:p>
    <w:p w:rsidR="00C52058" w:rsidRPr="00CF03B0" w:rsidRDefault="00C52058" w:rsidP="00C52058">
      <w:pPr>
        <w:ind w:left="-851" w:firstLine="851"/>
        <w:jc w:val="center"/>
        <w:rPr>
          <w:b/>
          <w:spacing w:val="60"/>
          <w:lang w:val="uk-UA"/>
        </w:rPr>
      </w:pPr>
      <w:r w:rsidRPr="00CF03B0">
        <w:rPr>
          <w:b/>
          <w:spacing w:val="60"/>
          <w:lang w:val="uk-UA"/>
        </w:rPr>
        <w:t xml:space="preserve">   ПРИКАЗ</w:t>
      </w:r>
    </w:p>
    <w:p w:rsidR="00C52058" w:rsidRPr="00CF03B0" w:rsidRDefault="00C52058" w:rsidP="00C52058">
      <w:pPr>
        <w:ind w:left="-851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  </w:t>
      </w:r>
      <w:r w:rsidR="00CF03B0">
        <w:rPr>
          <w:rFonts w:cs="Times New Roman"/>
          <w:lang w:val="uk-UA"/>
        </w:rPr>
        <w:t xml:space="preserve">                     </w:t>
      </w:r>
      <w:r w:rsidRPr="00CF03B0">
        <w:rPr>
          <w:rFonts w:cs="Times New Roman"/>
          <w:lang w:val="uk-UA"/>
        </w:rPr>
        <w:t xml:space="preserve"> ______2015г.                                           </w:t>
      </w:r>
      <w:proofErr w:type="spellStart"/>
      <w:r w:rsidRPr="00CF03B0">
        <w:rPr>
          <w:rFonts w:cs="Times New Roman"/>
          <w:lang w:val="uk-UA"/>
        </w:rPr>
        <w:t>с.Удачное</w:t>
      </w:r>
      <w:proofErr w:type="spellEnd"/>
      <w:r w:rsidRPr="00CF03B0">
        <w:rPr>
          <w:rFonts w:cs="Times New Roman"/>
          <w:lang w:val="uk-UA"/>
        </w:rPr>
        <w:t xml:space="preserve">                           № ___</w:t>
      </w:r>
    </w:p>
    <w:p w:rsidR="00C52058" w:rsidRPr="00CF03B0" w:rsidRDefault="00C52058" w:rsidP="00C52058">
      <w:pPr>
        <w:ind w:left="-851" w:firstLine="284"/>
        <w:rPr>
          <w:rFonts w:cs="Times New Roman"/>
          <w:lang w:val="uk-UA"/>
        </w:rPr>
      </w:pPr>
    </w:p>
    <w:p w:rsidR="00C52058" w:rsidRPr="00CF03B0" w:rsidRDefault="00C52058" w:rsidP="00CF03B0">
      <w:pPr>
        <w:ind w:left="-284" w:firstLine="284"/>
        <w:jc w:val="center"/>
        <w:rPr>
          <w:rFonts w:cs="Times New Roman"/>
          <w:b/>
          <w:lang w:val="uk-UA"/>
        </w:rPr>
      </w:pPr>
      <w:r w:rsidRPr="00CF03B0">
        <w:rPr>
          <w:rFonts w:cs="Times New Roman"/>
          <w:b/>
          <w:lang w:val="uk-UA"/>
        </w:rPr>
        <w:t xml:space="preserve">Об </w:t>
      </w:r>
      <w:proofErr w:type="spellStart"/>
      <w:r w:rsidRPr="00CF03B0">
        <w:rPr>
          <w:rFonts w:cs="Times New Roman"/>
          <w:b/>
          <w:lang w:val="uk-UA"/>
        </w:rPr>
        <w:t>организации</w:t>
      </w:r>
      <w:proofErr w:type="spellEnd"/>
      <w:r w:rsidRPr="00CF03B0">
        <w:rPr>
          <w:rFonts w:cs="Times New Roman"/>
          <w:b/>
          <w:lang w:val="uk-UA"/>
        </w:rPr>
        <w:t xml:space="preserve"> </w:t>
      </w:r>
      <w:proofErr w:type="spellStart"/>
      <w:r w:rsidRPr="00CF03B0">
        <w:rPr>
          <w:rFonts w:cs="Times New Roman"/>
          <w:b/>
          <w:lang w:val="uk-UA"/>
        </w:rPr>
        <w:t>работы</w:t>
      </w:r>
      <w:proofErr w:type="spellEnd"/>
      <w:r w:rsidRPr="00CF03B0">
        <w:rPr>
          <w:rFonts w:cs="Times New Roman"/>
          <w:b/>
          <w:lang w:val="uk-UA"/>
        </w:rPr>
        <w:t xml:space="preserve"> по </w:t>
      </w:r>
      <w:proofErr w:type="spellStart"/>
      <w:r w:rsidRPr="00CF03B0">
        <w:rPr>
          <w:rFonts w:cs="Times New Roman"/>
          <w:b/>
          <w:lang w:val="uk-UA"/>
        </w:rPr>
        <w:t>обучению</w:t>
      </w:r>
      <w:proofErr w:type="spellEnd"/>
      <w:r w:rsidRPr="00CF03B0">
        <w:rPr>
          <w:rFonts w:cs="Times New Roman"/>
          <w:b/>
          <w:lang w:val="uk-UA"/>
        </w:rPr>
        <w:t xml:space="preserve"> </w:t>
      </w:r>
      <w:proofErr w:type="spellStart"/>
      <w:r w:rsidRPr="00CF03B0">
        <w:rPr>
          <w:rFonts w:cs="Times New Roman"/>
          <w:b/>
          <w:lang w:val="uk-UA"/>
        </w:rPr>
        <w:t>родителей</w:t>
      </w:r>
      <w:proofErr w:type="spellEnd"/>
      <w:r w:rsidRPr="00CF03B0">
        <w:rPr>
          <w:rFonts w:cs="Times New Roman"/>
          <w:b/>
          <w:lang w:val="uk-UA"/>
        </w:rPr>
        <w:t xml:space="preserve"> (</w:t>
      </w:r>
      <w:proofErr w:type="spellStart"/>
      <w:r w:rsidRPr="00CF03B0">
        <w:rPr>
          <w:rFonts w:cs="Times New Roman"/>
          <w:b/>
          <w:lang w:val="uk-UA"/>
        </w:rPr>
        <w:t>законных</w:t>
      </w:r>
      <w:proofErr w:type="spellEnd"/>
      <w:r w:rsidRPr="00CF03B0">
        <w:rPr>
          <w:rFonts w:cs="Times New Roman"/>
          <w:b/>
          <w:lang w:val="uk-UA"/>
        </w:rPr>
        <w:t xml:space="preserve"> </w:t>
      </w:r>
      <w:proofErr w:type="spellStart"/>
      <w:r w:rsidRPr="00CF03B0">
        <w:rPr>
          <w:rFonts w:cs="Times New Roman"/>
          <w:b/>
          <w:lang w:val="uk-UA"/>
        </w:rPr>
        <w:t>представителей</w:t>
      </w:r>
      <w:proofErr w:type="spellEnd"/>
      <w:r w:rsidRPr="00CF03B0">
        <w:rPr>
          <w:rFonts w:cs="Times New Roman"/>
          <w:b/>
          <w:lang w:val="uk-UA"/>
        </w:rPr>
        <w:t xml:space="preserve">) </w:t>
      </w:r>
      <w:proofErr w:type="spellStart"/>
      <w:r w:rsidRPr="00CF03B0">
        <w:rPr>
          <w:rFonts w:cs="Times New Roman"/>
          <w:b/>
          <w:lang w:val="uk-UA"/>
        </w:rPr>
        <w:t>несовершеннолетних</w:t>
      </w:r>
      <w:proofErr w:type="spellEnd"/>
      <w:r w:rsidRPr="00CF03B0">
        <w:rPr>
          <w:rFonts w:cs="Times New Roman"/>
          <w:b/>
          <w:lang w:val="uk-UA"/>
        </w:rPr>
        <w:t xml:space="preserve"> </w:t>
      </w:r>
      <w:proofErr w:type="spellStart"/>
      <w:r w:rsidRPr="00CF03B0">
        <w:rPr>
          <w:rFonts w:cs="Times New Roman"/>
          <w:b/>
          <w:lang w:val="uk-UA"/>
        </w:rPr>
        <w:t>детей</w:t>
      </w:r>
      <w:proofErr w:type="spellEnd"/>
      <w:r w:rsidRPr="00CF03B0">
        <w:rPr>
          <w:rFonts w:cs="Times New Roman"/>
          <w:b/>
          <w:lang w:val="uk-UA"/>
        </w:rPr>
        <w:t xml:space="preserve"> основам </w:t>
      </w:r>
      <w:proofErr w:type="spellStart"/>
      <w:r w:rsidRPr="00CF03B0">
        <w:rPr>
          <w:rFonts w:cs="Times New Roman"/>
          <w:b/>
          <w:lang w:val="uk-UA"/>
        </w:rPr>
        <w:t>детской</w:t>
      </w:r>
      <w:proofErr w:type="spellEnd"/>
      <w:r w:rsidRPr="00CF03B0">
        <w:rPr>
          <w:rFonts w:cs="Times New Roman"/>
          <w:b/>
          <w:lang w:val="uk-UA"/>
        </w:rPr>
        <w:t xml:space="preserve"> психологи и </w:t>
      </w:r>
      <w:proofErr w:type="spellStart"/>
      <w:r w:rsidRPr="00CF03B0">
        <w:rPr>
          <w:rFonts w:cs="Times New Roman"/>
          <w:b/>
          <w:lang w:val="uk-UA"/>
        </w:rPr>
        <w:t>педагогики</w:t>
      </w:r>
      <w:proofErr w:type="spellEnd"/>
    </w:p>
    <w:p w:rsidR="00C52058" w:rsidRPr="00CF03B0" w:rsidRDefault="00C52058" w:rsidP="00CF03B0">
      <w:pPr>
        <w:ind w:left="-284" w:firstLine="284"/>
        <w:jc w:val="center"/>
        <w:rPr>
          <w:rFonts w:cs="Times New Roman"/>
          <w:lang w:val="uk-UA"/>
        </w:rPr>
      </w:pPr>
    </w:p>
    <w:p w:rsidR="00C52058" w:rsidRPr="00CF03B0" w:rsidRDefault="00C52058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На </w:t>
      </w:r>
      <w:proofErr w:type="spellStart"/>
      <w:r w:rsidRPr="00CF03B0">
        <w:rPr>
          <w:rFonts w:cs="Times New Roman"/>
          <w:lang w:val="uk-UA"/>
        </w:rPr>
        <w:t>основании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приказа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управления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образования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Администрации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Красногвардейского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района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Республики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Крым</w:t>
      </w:r>
      <w:proofErr w:type="spellEnd"/>
      <w:r w:rsidRPr="00CF03B0">
        <w:rPr>
          <w:rFonts w:cs="Times New Roman"/>
          <w:lang w:val="uk-UA"/>
        </w:rPr>
        <w:t xml:space="preserve"> «Об </w:t>
      </w:r>
      <w:proofErr w:type="spellStart"/>
      <w:r w:rsidRPr="00CF03B0">
        <w:rPr>
          <w:rFonts w:cs="Times New Roman"/>
          <w:lang w:val="uk-UA"/>
        </w:rPr>
        <w:t>организации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обучению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родителей</w:t>
      </w:r>
      <w:proofErr w:type="spellEnd"/>
      <w:r w:rsidRPr="00CF03B0">
        <w:rPr>
          <w:rFonts w:cs="Times New Roman"/>
          <w:lang w:val="uk-UA"/>
        </w:rPr>
        <w:t xml:space="preserve"> (</w:t>
      </w:r>
      <w:proofErr w:type="spellStart"/>
      <w:r w:rsidRPr="00CF03B0">
        <w:rPr>
          <w:rFonts w:cs="Times New Roman"/>
          <w:lang w:val="uk-UA"/>
        </w:rPr>
        <w:t>законных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представителей</w:t>
      </w:r>
      <w:proofErr w:type="spellEnd"/>
      <w:r w:rsidRPr="00CF03B0">
        <w:rPr>
          <w:rFonts w:cs="Times New Roman"/>
          <w:lang w:val="uk-UA"/>
        </w:rPr>
        <w:t xml:space="preserve">) </w:t>
      </w:r>
      <w:proofErr w:type="spellStart"/>
      <w:r w:rsidRPr="00CF03B0">
        <w:rPr>
          <w:rFonts w:cs="Times New Roman"/>
          <w:lang w:val="uk-UA"/>
        </w:rPr>
        <w:t>несовершеннолетних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детей</w:t>
      </w:r>
      <w:proofErr w:type="spellEnd"/>
      <w:r w:rsidRPr="00CF03B0">
        <w:rPr>
          <w:rFonts w:cs="Times New Roman"/>
          <w:lang w:val="uk-UA"/>
        </w:rPr>
        <w:t xml:space="preserve"> основам </w:t>
      </w:r>
      <w:proofErr w:type="spellStart"/>
      <w:r w:rsidRPr="00CF03B0">
        <w:rPr>
          <w:rFonts w:cs="Times New Roman"/>
          <w:lang w:val="uk-UA"/>
        </w:rPr>
        <w:t>детской</w:t>
      </w:r>
      <w:proofErr w:type="spellEnd"/>
      <w:r w:rsidRPr="00CF03B0">
        <w:rPr>
          <w:rFonts w:cs="Times New Roman"/>
          <w:lang w:val="uk-UA"/>
        </w:rPr>
        <w:t xml:space="preserve"> психологи и </w:t>
      </w:r>
      <w:proofErr w:type="spellStart"/>
      <w:r w:rsidRPr="00CF03B0">
        <w:rPr>
          <w:rFonts w:cs="Times New Roman"/>
          <w:lang w:val="uk-UA"/>
        </w:rPr>
        <w:t>педагог</w:t>
      </w:r>
      <w:r w:rsidR="00E357F9" w:rsidRPr="00CF03B0">
        <w:rPr>
          <w:rFonts w:cs="Times New Roman"/>
          <w:lang w:val="uk-UA"/>
        </w:rPr>
        <w:t>ики</w:t>
      </w:r>
      <w:proofErr w:type="spellEnd"/>
      <w:r w:rsidR="00E357F9" w:rsidRPr="00CF03B0">
        <w:rPr>
          <w:rFonts w:cs="Times New Roman"/>
          <w:lang w:val="uk-UA"/>
        </w:rPr>
        <w:t xml:space="preserve">» №324 от 15.09.2015года, с </w:t>
      </w:r>
      <w:proofErr w:type="spellStart"/>
      <w:r w:rsidR="00E357F9" w:rsidRPr="00CF03B0">
        <w:rPr>
          <w:rFonts w:cs="Times New Roman"/>
          <w:lang w:val="uk-UA"/>
        </w:rPr>
        <w:t>ц</w:t>
      </w:r>
      <w:r w:rsidRPr="00CF03B0">
        <w:rPr>
          <w:rFonts w:cs="Times New Roman"/>
          <w:lang w:val="uk-UA"/>
        </w:rPr>
        <w:t>елью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организации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выполнению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пункта</w:t>
      </w:r>
      <w:proofErr w:type="spellEnd"/>
      <w:r w:rsidRPr="00CF03B0">
        <w:rPr>
          <w:rFonts w:cs="Times New Roman"/>
          <w:lang w:val="uk-UA"/>
        </w:rPr>
        <w:t xml:space="preserve"> 7 </w:t>
      </w:r>
      <w:proofErr w:type="spellStart"/>
      <w:r w:rsidRPr="00CF03B0">
        <w:rPr>
          <w:rFonts w:cs="Times New Roman"/>
          <w:lang w:val="uk-UA"/>
        </w:rPr>
        <w:t>поручения</w:t>
      </w:r>
      <w:proofErr w:type="spellEnd"/>
      <w:r w:rsidRPr="00CF03B0">
        <w:rPr>
          <w:rFonts w:cs="Times New Roman"/>
          <w:lang w:val="uk-UA"/>
        </w:rPr>
        <w:t xml:space="preserve"> Президента РФ от12.12.2014года №Пр.-2876 «Об </w:t>
      </w:r>
      <w:proofErr w:type="spellStart"/>
      <w:r w:rsidRPr="00CF03B0">
        <w:rPr>
          <w:rFonts w:cs="Times New Roman"/>
          <w:lang w:val="uk-UA"/>
        </w:rPr>
        <w:t>организации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обучению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родителей</w:t>
      </w:r>
      <w:proofErr w:type="spellEnd"/>
      <w:r w:rsidRPr="00CF03B0">
        <w:rPr>
          <w:rFonts w:cs="Times New Roman"/>
          <w:lang w:val="uk-UA"/>
        </w:rPr>
        <w:t xml:space="preserve"> (</w:t>
      </w:r>
      <w:proofErr w:type="spellStart"/>
      <w:r w:rsidRPr="00CF03B0">
        <w:rPr>
          <w:rFonts w:cs="Times New Roman"/>
          <w:lang w:val="uk-UA"/>
        </w:rPr>
        <w:t>законных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представителей</w:t>
      </w:r>
      <w:proofErr w:type="spellEnd"/>
      <w:r w:rsidRPr="00CF03B0">
        <w:rPr>
          <w:rFonts w:cs="Times New Roman"/>
          <w:lang w:val="uk-UA"/>
        </w:rPr>
        <w:t xml:space="preserve">) </w:t>
      </w:r>
      <w:proofErr w:type="spellStart"/>
      <w:r w:rsidRPr="00CF03B0">
        <w:rPr>
          <w:rFonts w:cs="Times New Roman"/>
          <w:lang w:val="uk-UA"/>
        </w:rPr>
        <w:t>несовершеннолетних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детей</w:t>
      </w:r>
      <w:proofErr w:type="spellEnd"/>
      <w:r w:rsidRPr="00CF03B0">
        <w:rPr>
          <w:rFonts w:cs="Times New Roman"/>
          <w:lang w:val="uk-UA"/>
        </w:rPr>
        <w:t xml:space="preserve"> основам </w:t>
      </w:r>
      <w:proofErr w:type="spellStart"/>
      <w:r w:rsidRPr="00CF03B0">
        <w:rPr>
          <w:rFonts w:cs="Times New Roman"/>
          <w:lang w:val="uk-UA"/>
        </w:rPr>
        <w:t>детской</w:t>
      </w:r>
      <w:proofErr w:type="spellEnd"/>
      <w:r w:rsidRPr="00CF03B0">
        <w:rPr>
          <w:rFonts w:cs="Times New Roman"/>
          <w:lang w:val="uk-UA"/>
        </w:rPr>
        <w:t xml:space="preserve"> психологи и </w:t>
      </w:r>
      <w:proofErr w:type="spellStart"/>
      <w:r w:rsidRPr="00CF03B0">
        <w:rPr>
          <w:rFonts w:cs="Times New Roman"/>
          <w:lang w:val="uk-UA"/>
        </w:rPr>
        <w:t>педагогики</w:t>
      </w:r>
      <w:proofErr w:type="spellEnd"/>
      <w:r w:rsidRPr="00CF03B0">
        <w:rPr>
          <w:rFonts w:cs="Times New Roman"/>
          <w:lang w:val="uk-UA"/>
        </w:rPr>
        <w:t xml:space="preserve">», </w:t>
      </w:r>
      <w:proofErr w:type="spellStart"/>
      <w:r w:rsidRPr="00CF03B0">
        <w:rPr>
          <w:rFonts w:cs="Times New Roman"/>
          <w:b/>
          <w:lang w:val="uk-UA"/>
        </w:rPr>
        <w:t>приказываю</w:t>
      </w:r>
      <w:proofErr w:type="spellEnd"/>
      <w:r w:rsidRPr="00CF03B0">
        <w:rPr>
          <w:rFonts w:cs="Times New Roman"/>
          <w:b/>
          <w:lang w:val="uk-UA"/>
        </w:rPr>
        <w:t>: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1.Утвердить: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1.1. </w:t>
      </w:r>
      <w:proofErr w:type="spellStart"/>
      <w:r w:rsidRPr="00CF03B0">
        <w:rPr>
          <w:rFonts w:cs="Times New Roman"/>
          <w:lang w:val="uk-UA"/>
        </w:rPr>
        <w:t>Программу</w:t>
      </w:r>
      <w:proofErr w:type="spellEnd"/>
      <w:r w:rsidRPr="00CF03B0">
        <w:rPr>
          <w:rFonts w:cs="Times New Roman"/>
          <w:lang w:val="uk-UA"/>
        </w:rPr>
        <w:t xml:space="preserve"> родительського </w:t>
      </w:r>
      <w:proofErr w:type="spellStart"/>
      <w:r w:rsidRPr="00CF03B0">
        <w:rPr>
          <w:rFonts w:cs="Times New Roman"/>
          <w:lang w:val="uk-UA"/>
        </w:rPr>
        <w:t>всеобуча</w:t>
      </w:r>
      <w:proofErr w:type="spellEnd"/>
      <w:r w:rsidRPr="00CF03B0">
        <w:rPr>
          <w:rFonts w:cs="Times New Roman"/>
          <w:lang w:val="uk-UA"/>
        </w:rPr>
        <w:t xml:space="preserve"> «Школа </w:t>
      </w:r>
      <w:proofErr w:type="spellStart"/>
      <w:r w:rsidRPr="00CF03B0">
        <w:rPr>
          <w:rFonts w:cs="Times New Roman"/>
          <w:lang w:val="uk-UA"/>
        </w:rPr>
        <w:t>родительской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ответственности</w:t>
      </w:r>
      <w:proofErr w:type="spellEnd"/>
      <w:r w:rsidRPr="00CF03B0">
        <w:rPr>
          <w:rFonts w:cs="Times New Roman"/>
          <w:lang w:val="uk-UA"/>
        </w:rPr>
        <w:t>»,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1.2.Положение о </w:t>
      </w:r>
      <w:proofErr w:type="spellStart"/>
      <w:r w:rsidRPr="00CF03B0">
        <w:rPr>
          <w:rFonts w:cs="Times New Roman"/>
          <w:lang w:val="uk-UA"/>
        </w:rPr>
        <w:t>родительском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собрании</w:t>
      </w:r>
      <w:proofErr w:type="spellEnd"/>
      <w:r w:rsidRPr="00CF03B0">
        <w:rPr>
          <w:rFonts w:cs="Times New Roman"/>
          <w:lang w:val="uk-UA"/>
        </w:rPr>
        <w:t xml:space="preserve"> МБОУ «</w:t>
      </w:r>
      <w:proofErr w:type="spellStart"/>
      <w:r w:rsidRPr="00CF03B0">
        <w:rPr>
          <w:rFonts w:cs="Times New Roman"/>
          <w:lang w:val="uk-UA"/>
        </w:rPr>
        <w:t>Удачненская</w:t>
      </w:r>
      <w:proofErr w:type="spellEnd"/>
      <w:r w:rsidRPr="00CF03B0">
        <w:rPr>
          <w:rFonts w:cs="Times New Roman"/>
          <w:lang w:val="uk-UA"/>
        </w:rPr>
        <w:t xml:space="preserve"> школа»,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1.3. </w:t>
      </w:r>
      <w:proofErr w:type="spellStart"/>
      <w:r w:rsidRPr="00CF03B0">
        <w:rPr>
          <w:rFonts w:cs="Times New Roman"/>
          <w:lang w:val="uk-UA"/>
        </w:rPr>
        <w:t>П</w:t>
      </w:r>
      <w:r w:rsidRPr="00CF03B0">
        <w:rPr>
          <w:rFonts w:cs="Times New Roman"/>
          <w:lang w:val="uk-UA"/>
        </w:rPr>
        <w:t>оложение</w:t>
      </w:r>
      <w:proofErr w:type="spellEnd"/>
      <w:r w:rsidRPr="00CF03B0">
        <w:rPr>
          <w:rFonts w:cs="Times New Roman"/>
          <w:lang w:val="uk-UA"/>
        </w:rPr>
        <w:t xml:space="preserve"> о </w:t>
      </w:r>
      <w:proofErr w:type="spellStart"/>
      <w:r w:rsidRPr="00CF03B0">
        <w:rPr>
          <w:rFonts w:cs="Times New Roman"/>
          <w:lang w:val="uk-UA"/>
        </w:rPr>
        <w:t>родительском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комитете</w:t>
      </w:r>
      <w:proofErr w:type="spellEnd"/>
      <w:r w:rsidRPr="00CF03B0">
        <w:rPr>
          <w:rFonts w:cs="Times New Roman"/>
          <w:lang w:val="uk-UA"/>
        </w:rPr>
        <w:t xml:space="preserve"> МБОУ «</w:t>
      </w:r>
      <w:proofErr w:type="spellStart"/>
      <w:r w:rsidRPr="00CF03B0">
        <w:rPr>
          <w:rFonts w:cs="Times New Roman"/>
          <w:lang w:val="uk-UA"/>
        </w:rPr>
        <w:t>Удачненская</w:t>
      </w:r>
      <w:proofErr w:type="spellEnd"/>
      <w:r w:rsidRPr="00CF03B0">
        <w:rPr>
          <w:rFonts w:cs="Times New Roman"/>
          <w:lang w:val="uk-UA"/>
        </w:rPr>
        <w:t xml:space="preserve"> школа</w:t>
      </w:r>
      <w:r w:rsidRPr="00CF03B0">
        <w:rPr>
          <w:rFonts w:cs="Times New Roman"/>
          <w:lang w:val="uk-UA"/>
        </w:rPr>
        <w:t>,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1.4. </w:t>
      </w:r>
      <w:proofErr w:type="spellStart"/>
      <w:r w:rsidRPr="00CF03B0">
        <w:rPr>
          <w:rFonts w:cs="Times New Roman"/>
          <w:lang w:val="uk-UA"/>
        </w:rPr>
        <w:t>План-график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общешкольных</w:t>
      </w:r>
      <w:proofErr w:type="spellEnd"/>
      <w:r w:rsidRPr="00CF03B0">
        <w:rPr>
          <w:rFonts w:cs="Times New Roman"/>
          <w:lang w:val="uk-UA"/>
        </w:rPr>
        <w:t xml:space="preserve"> родительських </w:t>
      </w:r>
      <w:proofErr w:type="spellStart"/>
      <w:r w:rsidRPr="00CF03B0">
        <w:rPr>
          <w:rFonts w:cs="Times New Roman"/>
          <w:lang w:val="uk-UA"/>
        </w:rPr>
        <w:t>собраний</w:t>
      </w:r>
      <w:proofErr w:type="spellEnd"/>
      <w:r w:rsidRPr="00CF03B0">
        <w:rPr>
          <w:rFonts w:cs="Times New Roman"/>
          <w:lang w:val="uk-UA"/>
        </w:rPr>
        <w:t xml:space="preserve"> на 2015-2016 </w:t>
      </w:r>
      <w:proofErr w:type="spellStart"/>
      <w:r w:rsidRPr="00CF03B0">
        <w:rPr>
          <w:rFonts w:cs="Times New Roman"/>
          <w:lang w:val="uk-UA"/>
        </w:rPr>
        <w:t>учебный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год</w:t>
      </w:r>
      <w:proofErr w:type="spellEnd"/>
      <w:r w:rsidRPr="00CF03B0">
        <w:rPr>
          <w:rFonts w:cs="Times New Roman"/>
          <w:lang w:val="uk-UA"/>
        </w:rPr>
        <w:t xml:space="preserve"> (</w:t>
      </w:r>
      <w:proofErr w:type="spellStart"/>
      <w:r w:rsidRPr="00CF03B0">
        <w:rPr>
          <w:rFonts w:cs="Times New Roman"/>
          <w:lang w:val="uk-UA"/>
        </w:rPr>
        <w:t>Приложение</w:t>
      </w:r>
      <w:proofErr w:type="spellEnd"/>
      <w:r w:rsidRPr="00CF03B0">
        <w:rPr>
          <w:rFonts w:cs="Times New Roman"/>
          <w:lang w:val="uk-UA"/>
        </w:rPr>
        <w:t xml:space="preserve"> №1),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1.5.Календарно-тематический план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програме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обучения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родителей</w:t>
      </w:r>
      <w:proofErr w:type="spellEnd"/>
      <w:r w:rsidRPr="00CF03B0">
        <w:rPr>
          <w:rFonts w:cs="Times New Roman"/>
          <w:lang w:val="uk-UA"/>
        </w:rPr>
        <w:t xml:space="preserve"> (</w:t>
      </w:r>
      <w:proofErr w:type="spellStart"/>
      <w:r w:rsidRPr="00CF03B0">
        <w:rPr>
          <w:rFonts w:cs="Times New Roman"/>
          <w:lang w:val="uk-UA"/>
        </w:rPr>
        <w:t>Приложение</w:t>
      </w:r>
      <w:proofErr w:type="spellEnd"/>
      <w:r w:rsidRPr="00CF03B0">
        <w:rPr>
          <w:rFonts w:cs="Times New Roman"/>
          <w:lang w:val="uk-UA"/>
        </w:rPr>
        <w:t xml:space="preserve"> №2</w:t>
      </w:r>
      <w:r w:rsidRPr="00CF03B0">
        <w:rPr>
          <w:rFonts w:cs="Times New Roman"/>
          <w:lang w:val="uk-UA"/>
        </w:rPr>
        <w:t>),</w:t>
      </w: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1.6</w:t>
      </w:r>
      <w:r w:rsidRPr="00CF03B0">
        <w:rPr>
          <w:rFonts w:cs="Times New Roman"/>
          <w:lang w:val="uk-UA"/>
        </w:rPr>
        <w:t xml:space="preserve">.Календарно-тематический план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програм</w:t>
      </w:r>
      <w:r w:rsidRPr="00CF03B0">
        <w:rPr>
          <w:rFonts w:cs="Times New Roman"/>
          <w:lang w:val="uk-UA"/>
        </w:rPr>
        <w:t>е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обучения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родителей</w:t>
      </w:r>
      <w:proofErr w:type="spellEnd"/>
      <w:r w:rsidRPr="00CF03B0">
        <w:rPr>
          <w:rFonts w:cs="Times New Roman"/>
          <w:lang w:val="uk-UA"/>
        </w:rPr>
        <w:t xml:space="preserve"> </w:t>
      </w:r>
      <w:r w:rsidRPr="00CF03B0">
        <w:rPr>
          <w:rFonts w:cs="Times New Roman"/>
          <w:lang w:val="uk-UA"/>
        </w:rPr>
        <w:t xml:space="preserve">в </w:t>
      </w:r>
      <w:proofErr w:type="spellStart"/>
      <w:r w:rsidRPr="00CF03B0">
        <w:rPr>
          <w:rFonts w:cs="Times New Roman"/>
          <w:lang w:val="uk-UA"/>
        </w:rPr>
        <w:t>структурном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подразделении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детский</w:t>
      </w:r>
      <w:proofErr w:type="spellEnd"/>
      <w:r w:rsidRPr="00CF03B0">
        <w:rPr>
          <w:rFonts w:cs="Times New Roman"/>
          <w:lang w:val="uk-UA"/>
        </w:rPr>
        <w:t xml:space="preserve"> сад (</w:t>
      </w:r>
      <w:proofErr w:type="spellStart"/>
      <w:r w:rsidRPr="00CF03B0">
        <w:rPr>
          <w:rFonts w:cs="Times New Roman"/>
          <w:lang w:val="uk-UA"/>
        </w:rPr>
        <w:t>Приложение</w:t>
      </w:r>
      <w:proofErr w:type="spellEnd"/>
      <w:r w:rsidRPr="00CF03B0">
        <w:rPr>
          <w:rFonts w:cs="Times New Roman"/>
          <w:lang w:val="uk-UA"/>
        </w:rPr>
        <w:t xml:space="preserve"> №3).</w:t>
      </w:r>
    </w:p>
    <w:p w:rsidR="005F6B57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2.Назначить </w:t>
      </w:r>
      <w:proofErr w:type="spellStart"/>
      <w:r w:rsidRPr="00CF03B0">
        <w:rPr>
          <w:rFonts w:cs="Times New Roman"/>
          <w:lang w:val="uk-UA"/>
        </w:rPr>
        <w:t>ответственными</w:t>
      </w:r>
      <w:proofErr w:type="spellEnd"/>
      <w:r w:rsidRPr="00CF03B0">
        <w:rPr>
          <w:rFonts w:cs="Times New Roman"/>
          <w:lang w:val="uk-UA"/>
        </w:rPr>
        <w:t xml:space="preserve">  за </w:t>
      </w:r>
      <w:proofErr w:type="spellStart"/>
      <w:r w:rsidRPr="00CF03B0">
        <w:rPr>
          <w:rFonts w:cs="Times New Roman"/>
          <w:lang w:val="uk-UA"/>
        </w:rPr>
        <w:t>организацию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работы</w:t>
      </w:r>
      <w:proofErr w:type="spellEnd"/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обучению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родителей</w:t>
      </w:r>
      <w:proofErr w:type="spellEnd"/>
      <w:r w:rsidRPr="00CF03B0">
        <w:rPr>
          <w:rFonts w:cs="Times New Roman"/>
          <w:lang w:val="uk-UA"/>
        </w:rPr>
        <w:t xml:space="preserve"> на </w:t>
      </w:r>
      <w:proofErr w:type="spellStart"/>
      <w:r w:rsidRPr="00CF03B0">
        <w:rPr>
          <w:rFonts w:cs="Times New Roman"/>
          <w:lang w:val="uk-UA"/>
        </w:rPr>
        <w:t>заместителя</w:t>
      </w:r>
      <w:proofErr w:type="spellEnd"/>
      <w:r w:rsidRPr="00CF03B0">
        <w:rPr>
          <w:rFonts w:cs="Times New Roman"/>
          <w:lang w:val="uk-UA"/>
        </w:rPr>
        <w:t xml:space="preserve"> директора </w:t>
      </w:r>
      <w:r w:rsidRPr="00CF03B0">
        <w:rPr>
          <w:rFonts w:cs="Times New Roman"/>
          <w:lang w:val="uk-UA"/>
        </w:rPr>
        <w:t xml:space="preserve"> по </w:t>
      </w:r>
      <w:proofErr w:type="spellStart"/>
      <w:r w:rsidRPr="00CF03B0">
        <w:rPr>
          <w:rFonts w:cs="Times New Roman"/>
          <w:lang w:val="uk-UA"/>
        </w:rPr>
        <w:t>воспитательно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работе</w:t>
      </w:r>
      <w:proofErr w:type="spellEnd"/>
      <w:r w:rsidRPr="00CF03B0">
        <w:rPr>
          <w:rFonts w:cs="Times New Roman"/>
          <w:lang w:val="uk-UA"/>
        </w:rPr>
        <w:t xml:space="preserve"> Казанкову</w:t>
      </w:r>
      <w:r w:rsidRPr="00CF03B0">
        <w:rPr>
          <w:rFonts w:cs="Times New Roman"/>
          <w:lang w:val="uk-UA"/>
        </w:rPr>
        <w:t xml:space="preserve"> Е.М.</w:t>
      </w:r>
      <w:r w:rsidR="00CF03B0" w:rsidRPr="00CF03B0">
        <w:rPr>
          <w:rFonts w:cs="Times New Roman"/>
          <w:lang w:val="uk-UA"/>
        </w:rPr>
        <w:t xml:space="preserve"> </w:t>
      </w:r>
      <w:r w:rsidRPr="00CF03B0">
        <w:rPr>
          <w:rFonts w:cs="Times New Roman"/>
          <w:lang w:val="uk-UA"/>
        </w:rPr>
        <w:t xml:space="preserve">и </w:t>
      </w:r>
      <w:r w:rsidRPr="00CF03B0">
        <w:rPr>
          <w:rFonts w:cs="Times New Roman"/>
          <w:lang w:val="uk-UA"/>
        </w:rPr>
        <w:t xml:space="preserve"> </w:t>
      </w:r>
      <w:proofErr w:type="spellStart"/>
      <w:r w:rsidR="00CF03B0" w:rsidRPr="00CF03B0">
        <w:rPr>
          <w:rFonts w:cs="Times New Roman"/>
          <w:lang w:val="uk-UA"/>
        </w:rPr>
        <w:t>замести</w:t>
      </w:r>
      <w:r w:rsidRPr="00CF03B0">
        <w:rPr>
          <w:rFonts w:cs="Times New Roman"/>
          <w:lang w:val="uk-UA"/>
        </w:rPr>
        <w:t>теля</w:t>
      </w:r>
      <w:proofErr w:type="spellEnd"/>
      <w:r w:rsidRPr="00CF03B0">
        <w:rPr>
          <w:rFonts w:cs="Times New Roman"/>
          <w:lang w:val="uk-UA"/>
        </w:rPr>
        <w:t xml:space="preserve"> директора по </w:t>
      </w:r>
      <w:proofErr w:type="spellStart"/>
      <w:r w:rsidRPr="00CF03B0">
        <w:rPr>
          <w:rFonts w:cs="Times New Roman"/>
          <w:lang w:val="uk-UA"/>
        </w:rPr>
        <w:t>дошкольному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образованию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Янусь</w:t>
      </w:r>
      <w:proofErr w:type="spellEnd"/>
      <w:r w:rsidRPr="00CF03B0">
        <w:rPr>
          <w:rFonts w:cs="Times New Roman"/>
          <w:lang w:val="uk-UA"/>
        </w:rPr>
        <w:t xml:space="preserve"> Г.Н.</w:t>
      </w:r>
    </w:p>
    <w:p w:rsidR="00E357F9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3</w:t>
      </w:r>
      <w:r w:rsidR="00E357F9" w:rsidRPr="00CF03B0">
        <w:rPr>
          <w:rFonts w:cs="Times New Roman"/>
          <w:lang w:val="uk-UA"/>
        </w:rPr>
        <w:t xml:space="preserve">.Заместителям директора </w:t>
      </w:r>
      <w:proofErr w:type="spellStart"/>
      <w:r w:rsidR="00E357F9" w:rsidRPr="00CF03B0">
        <w:rPr>
          <w:rFonts w:cs="Times New Roman"/>
          <w:lang w:val="uk-UA"/>
        </w:rPr>
        <w:t>Казанковой</w:t>
      </w:r>
      <w:proofErr w:type="spellEnd"/>
      <w:r w:rsidR="00E357F9" w:rsidRPr="00CF03B0">
        <w:rPr>
          <w:rFonts w:cs="Times New Roman"/>
          <w:lang w:val="uk-UA"/>
        </w:rPr>
        <w:t xml:space="preserve"> Е.М.</w:t>
      </w:r>
      <w:r w:rsidR="00CF03B0" w:rsidRPr="00CF03B0">
        <w:rPr>
          <w:rFonts w:cs="Times New Roman"/>
          <w:lang w:val="uk-UA"/>
        </w:rPr>
        <w:t xml:space="preserve"> </w:t>
      </w:r>
      <w:r w:rsidR="00E357F9" w:rsidRPr="00CF03B0">
        <w:rPr>
          <w:rFonts w:cs="Times New Roman"/>
          <w:lang w:val="uk-UA"/>
        </w:rPr>
        <w:t xml:space="preserve">и </w:t>
      </w:r>
      <w:r w:rsidR="00CF03B0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Янусь</w:t>
      </w:r>
      <w:proofErr w:type="spellEnd"/>
      <w:r w:rsidR="00E357F9" w:rsidRPr="00CF03B0">
        <w:rPr>
          <w:rFonts w:cs="Times New Roman"/>
          <w:lang w:val="uk-UA"/>
        </w:rPr>
        <w:t xml:space="preserve"> Г.Н.</w:t>
      </w:r>
    </w:p>
    <w:p w:rsidR="00E357F9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3</w:t>
      </w:r>
      <w:r w:rsidR="00E357F9" w:rsidRPr="00CF03B0">
        <w:rPr>
          <w:rFonts w:cs="Times New Roman"/>
          <w:lang w:val="uk-UA"/>
        </w:rPr>
        <w:t xml:space="preserve">.1. </w:t>
      </w:r>
      <w:proofErr w:type="spellStart"/>
      <w:r w:rsidR="00E357F9" w:rsidRPr="00CF03B0">
        <w:rPr>
          <w:rFonts w:cs="Times New Roman"/>
          <w:lang w:val="uk-UA"/>
        </w:rPr>
        <w:t>Информировать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педагогических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работников</w:t>
      </w:r>
      <w:proofErr w:type="spellEnd"/>
      <w:r w:rsidR="00E357F9" w:rsidRPr="00CF03B0">
        <w:rPr>
          <w:rFonts w:cs="Times New Roman"/>
          <w:lang w:val="uk-UA"/>
        </w:rPr>
        <w:t xml:space="preserve"> о </w:t>
      </w:r>
      <w:proofErr w:type="spellStart"/>
      <w:r w:rsidR="00E357F9" w:rsidRPr="00CF03B0">
        <w:rPr>
          <w:rFonts w:cs="Times New Roman"/>
          <w:lang w:val="uk-UA"/>
        </w:rPr>
        <w:t>создании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консультационных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пунктов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отдела</w:t>
      </w:r>
      <w:proofErr w:type="spellEnd"/>
      <w:r w:rsidR="00E357F9" w:rsidRPr="00CF03B0">
        <w:rPr>
          <w:rFonts w:cs="Times New Roman"/>
          <w:lang w:val="uk-UA"/>
        </w:rPr>
        <w:t xml:space="preserve"> ИМС на </w:t>
      </w:r>
      <w:proofErr w:type="spellStart"/>
      <w:r w:rsidR="00E357F9" w:rsidRPr="00CF03B0">
        <w:rPr>
          <w:rFonts w:cs="Times New Roman"/>
          <w:lang w:val="uk-UA"/>
        </w:rPr>
        <w:t>базе</w:t>
      </w:r>
      <w:proofErr w:type="spellEnd"/>
      <w:r w:rsidR="00E357F9" w:rsidRPr="00CF03B0">
        <w:rPr>
          <w:rFonts w:cs="Times New Roman"/>
          <w:lang w:val="uk-UA"/>
        </w:rPr>
        <w:t xml:space="preserve"> МБОУ «</w:t>
      </w:r>
      <w:proofErr w:type="spellStart"/>
      <w:r w:rsidR="00E357F9" w:rsidRPr="00CF03B0">
        <w:rPr>
          <w:rFonts w:cs="Times New Roman"/>
          <w:lang w:val="uk-UA"/>
        </w:rPr>
        <w:t>Октябрьская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школа-гимназия»и</w:t>
      </w:r>
      <w:proofErr w:type="spellEnd"/>
      <w:r w:rsidR="00E357F9" w:rsidRPr="00CF03B0">
        <w:rPr>
          <w:rFonts w:cs="Times New Roman"/>
          <w:lang w:val="uk-UA"/>
        </w:rPr>
        <w:t xml:space="preserve"> МБДОУ «</w:t>
      </w:r>
      <w:proofErr w:type="spellStart"/>
      <w:r w:rsidR="00E357F9" w:rsidRPr="00CF03B0">
        <w:rPr>
          <w:rFonts w:cs="Times New Roman"/>
          <w:lang w:val="uk-UA"/>
        </w:rPr>
        <w:t>Детский</w:t>
      </w:r>
      <w:proofErr w:type="spellEnd"/>
      <w:r w:rsidR="00E357F9" w:rsidRPr="00CF03B0">
        <w:rPr>
          <w:rFonts w:cs="Times New Roman"/>
          <w:lang w:val="uk-UA"/>
        </w:rPr>
        <w:t xml:space="preserve"> сад №5 «Антошка» по </w:t>
      </w:r>
      <w:proofErr w:type="spellStart"/>
      <w:r w:rsidR="00E357F9" w:rsidRPr="00CF03B0">
        <w:rPr>
          <w:rFonts w:cs="Times New Roman"/>
          <w:lang w:val="uk-UA"/>
        </w:rPr>
        <w:t>обучению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родителей</w:t>
      </w:r>
      <w:proofErr w:type="spellEnd"/>
      <w:r w:rsidR="00E357F9" w:rsidRPr="00CF03B0">
        <w:rPr>
          <w:rFonts w:cs="Times New Roman"/>
          <w:lang w:val="uk-UA"/>
        </w:rPr>
        <w:t xml:space="preserve"> (законних представите лей),</w:t>
      </w:r>
    </w:p>
    <w:p w:rsidR="00E357F9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3</w:t>
      </w:r>
      <w:r w:rsidR="00E357F9" w:rsidRPr="00CF03B0">
        <w:rPr>
          <w:rFonts w:cs="Times New Roman"/>
          <w:lang w:val="uk-UA"/>
        </w:rPr>
        <w:t xml:space="preserve">.2.Подготовить </w:t>
      </w:r>
      <w:proofErr w:type="spellStart"/>
      <w:r w:rsidR="00E357F9" w:rsidRPr="00CF03B0">
        <w:rPr>
          <w:rFonts w:cs="Times New Roman"/>
          <w:lang w:val="uk-UA"/>
        </w:rPr>
        <w:t>отче</w:t>
      </w:r>
      <w:r w:rsidR="00CF03B0" w:rsidRPr="00CF03B0">
        <w:rPr>
          <w:rFonts w:cs="Times New Roman"/>
          <w:lang w:val="uk-UA"/>
        </w:rPr>
        <w:t>т</w:t>
      </w:r>
      <w:proofErr w:type="spellEnd"/>
      <w:r w:rsidR="00E357F9" w:rsidRPr="00CF03B0">
        <w:rPr>
          <w:rFonts w:cs="Times New Roman"/>
          <w:lang w:val="uk-UA"/>
        </w:rPr>
        <w:t xml:space="preserve"> о </w:t>
      </w:r>
      <w:proofErr w:type="spellStart"/>
      <w:r w:rsidR="00E357F9" w:rsidRPr="00CF03B0">
        <w:rPr>
          <w:rFonts w:cs="Times New Roman"/>
          <w:lang w:val="uk-UA"/>
        </w:rPr>
        <w:t>проделанной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работе</w:t>
      </w:r>
      <w:proofErr w:type="spellEnd"/>
      <w:r w:rsidR="00CF03B0" w:rsidRPr="00CF03B0">
        <w:rPr>
          <w:rFonts w:cs="Times New Roman"/>
          <w:lang w:val="uk-UA"/>
        </w:rPr>
        <w:t xml:space="preserve"> </w:t>
      </w:r>
      <w:r w:rsidR="00E357F9" w:rsidRPr="00CF03B0">
        <w:rPr>
          <w:rFonts w:cs="Times New Roman"/>
          <w:lang w:val="uk-UA"/>
        </w:rPr>
        <w:t xml:space="preserve"> (в том </w:t>
      </w:r>
      <w:proofErr w:type="spellStart"/>
      <w:r w:rsidR="00E357F9" w:rsidRPr="00CF03B0">
        <w:rPr>
          <w:rFonts w:cs="Times New Roman"/>
          <w:lang w:val="uk-UA"/>
        </w:rPr>
        <w:t>числе</w:t>
      </w:r>
      <w:proofErr w:type="spellEnd"/>
      <w:r w:rsidR="00CF03B0" w:rsidRPr="00CF03B0">
        <w:rPr>
          <w:rFonts w:cs="Times New Roman"/>
          <w:lang w:val="uk-UA"/>
        </w:rPr>
        <w:t xml:space="preserve"> о</w:t>
      </w:r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количестве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CF03B0" w:rsidRPr="00CF03B0">
        <w:rPr>
          <w:rFonts w:cs="Times New Roman"/>
          <w:lang w:val="uk-UA"/>
        </w:rPr>
        <w:t>охваченны</w:t>
      </w:r>
      <w:r w:rsidR="00E357F9" w:rsidRPr="00CF03B0">
        <w:rPr>
          <w:rFonts w:cs="Times New Roman"/>
          <w:lang w:val="uk-UA"/>
        </w:rPr>
        <w:t>х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обучением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родителей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несовершеннолетних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детей</w:t>
      </w:r>
      <w:proofErr w:type="spellEnd"/>
      <w:r w:rsidR="00E357F9" w:rsidRPr="00CF03B0">
        <w:rPr>
          <w:rFonts w:cs="Times New Roman"/>
          <w:lang w:val="uk-UA"/>
        </w:rPr>
        <w:t xml:space="preserve">) до 15 </w:t>
      </w:r>
      <w:proofErr w:type="spellStart"/>
      <w:r w:rsidR="00E357F9" w:rsidRPr="00CF03B0">
        <w:rPr>
          <w:rFonts w:cs="Times New Roman"/>
          <w:lang w:val="uk-UA"/>
        </w:rPr>
        <w:t>декабря</w:t>
      </w:r>
      <w:proofErr w:type="spellEnd"/>
      <w:r w:rsidR="00E357F9" w:rsidRPr="00CF03B0">
        <w:rPr>
          <w:rFonts w:cs="Times New Roman"/>
          <w:lang w:val="uk-UA"/>
        </w:rPr>
        <w:t xml:space="preserve"> 2015г. и направить в </w:t>
      </w:r>
      <w:proofErr w:type="spellStart"/>
      <w:r w:rsidR="00E357F9" w:rsidRPr="00CF03B0">
        <w:rPr>
          <w:rFonts w:cs="Times New Roman"/>
          <w:lang w:val="uk-UA"/>
        </w:rPr>
        <w:t>отдел</w:t>
      </w:r>
      <w:proofErr w:type="spellEnd"/>
      <w:r w:rsidR="00E357F9" w:rsidRPr="00CF03B0">
        <w:rPr>
          <w:rFonts w:cs="Times New Roman"/>
          <w:lang w:val="uk-UA"/>
        </w:rPr>
        <w:t xml:space="preserve"> ИМС .</w:t>
      </w:r>
    </w:p>
    <w:p w:rsidR="005F6B57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>4</w:t>
      </w:r>
      <w:r w:rsidR="00E357F9" w:rsidRPr="00CF03B0">
        <w:rPr>
          <w:rFonts w:cs="Times New Roman"/>
          <w:lang w:val="uk-UA"/>
        </w:rPr>
        <w:t xml:space="preserve">. </w:t>
      </w:r>
      <w:proofErr w:type="spellStart"/>
      <w:r w:rsidR="00E357F9" w:rsidRPr="00CF03B0">
        <w:rPr>
          <w:rFonts w:cs="Times New Roman"/>
          <w:lang w:val="uk-UA"/>
        </w:rPr>
        <w:t>Классным</w:t>
      </w:r>
      <w:proofErr w:type="spellEnd"/>
      <w:r w:rsidR="00E357F9" w:rsidRPr="00CF03B0">
        <w:rPr>
          <w:rFonts w:cs="Times New Roman"/>
          <w:lang w:val="uk-UA"/>
        </w:rPr>
        <w:t xml:space="preserve"> </w:t>
      </w:r>
      <w:proofErr w:type="spellStart"/>
      <w:r w:rsidR="00E357F9" w:rsidRPr="00CF03B0">
        <w:rPr>
          <w:rFonts w:cs="Times New Roman"/>
          <w:lang w:val="uk-UA"/>
        </w:rPr>
        <w:t>руководителям</w:t>
      </w:r>
      <w:proofErr w:type="spellEnd"/>
      <w:r w:rsidRPr="00CF03B0">
        <w:rPr>
          <w:rFonts w:cs="Times New Roman"/>
          <w:lang w:val="uk-UA"/>
        </w:rPr>
        <w:t xml:space="preserve"> 1-11классов  и </w:t>
      </w:r>
      <w:proofErr w:type="spellStart"/>
      <w:r w:rsidR="00E357F9" w:rsidRPr="00CF03B0">
        <w:rPr>
          <w:rFonts w:cs="Times New Roman"/>
          <w:lang w:val="uk-UA"/>
        </w:rPr>
        <w:t>воспитателям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садовых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групп</w:t>
      </w:r>
      <w:proofErr w:type="spellEnd"/>
      <w:r w:rsidR="00E357F9" w:rsidRPr="00CF03B0">
        <w:rPr>
          <w:rFonts w:cs="Times New Roman"/>
          <w:lang w:val="uk-UA"/>
        </w:rPr>
        <w:t xml:space="preserve">, внести </w:t>
      </w:r>
      <w:proofErr w:type="spellStart"/>
      <w:r w:rsidR="00E357F9" w:rsidRPr="00CF03B0">
        <w:rPr>
          <w:rFonts w:cs="Times New Roman"/>
          <w:lang w:val="uk-UA"/>
        </w:rPr>
        <w:t>корректировки</w:t>
      </w:r>
      <w:proofErr w:type="spellEnd"/>
      <w:r w:rsidR="00E357F9" w:rsidRPr="00CF03B0">
        <w:rPr>
          <w:rFonts w:cs="Times New Roman"/>
          <w:lang w:val="uk-UA"/>
        </w:rPr>
        <w:t xml:space="preserve"> в </w:t>
      </w:r>
      <w:proofErr w:type="spellStart"/>
      <w:r w:rsidR="00E357F9" w:rsidRPr="00CF03B0">
        <w:rPr>
          <w:rFonts w:cs="Times New Roman"/>
          <w:lang w:val="uk-UA"/>
        </w:rPr>
        <w:t>планы</w:t>
      </w:r>
      <w:proofErr w:type="spellEnd"/>
      <w:r w:rsidRPr="00CF03B0">
        <w:rPr>
          <w:rFonts w:cs="Times New Roman"/>
          <w:lang w:val="uk-UA"/>
        </w:rPr>
        <w:t xml:space="preserve">  родительських </w:t>
      </w:r>
      <w:proofErr w:type="spellStart"/>
      <w:r w:rsidRPr="00CF03B0">
        <w:rPr>
          <w:rFonts w:cs="Times New Roman"/>
          <w:lang w:val="uk-UA"/>
        </w:rPr>
        <w:t>собраний</w:t>
      </w:r>
      <w:proofErr w:type="spellEnd"/>
      <w:r w:rsidRPr="00CF03B0">
        <w:rPr>
          <w:rFonts w:cs="Times New Roman"/>
          <w:lang w:val="uk-UA"/>
        </w:rPr>
        <w:t xml:space="preserve"> в </w:t>
      </w:r>
      <w:proofErr w:type="spellStart"/>
      <w:r w:rsidRPr="00CF03B0">
        <w:rPr>
          <w:rFonts w:cs="Times New Roman"/>
          <w:lang w:val="uk-UA"/>
        </w:rPr>
        <w:t>соответствии</w:t>
      </w:r>
      <w:proofErr w:type="spellEnd"/>
      <w:r w:rsidRPr="00CF03B0">
        <w:rPr>
          <w:rFonts w:cs="Times New Roman"/>
          <w:lang w:val="uk-UA"/>
        </w:rPr>
        <w:t xml:space="preserve"> с приложеними №2,3.</w:t>
      </w:r>
    </w:p>
    <w:p w:rsidR="005F6B57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4.Учителям-предметникам, </w:t>
      </w:r>
      <w:proofErr w:type="spellStart"/>
      <w:r w:rsidRPr="00CF03B0">
        <w:rPr>
          <w:rFonts w:cs="Times New Roman"/>
          <w:lang w:val="uk-UA"/>
        </w:rPr>
        <w:t>педагогу-организатору</w:t>
      </w:r>
      <w:proofErr w:type="spellEnd"/>
      <w:r w:rsidRPr="00CF03B0">
        <w:rPr>
          <w:rFonts w:cs="Times New Roman"/>
          <w:lang w:val="uk-UA"/>
        </w:rPr>
        <w:t xml:space="preserve">, </w:t>
      </w:r>
      <w:proofErr w:type="spellStart"/>
      <w:r w:rsidRPr="00CF03B0">
        <w:rPr>
          <w:rFonts w:cs="Times New Roman"/>
          <w:lang w:val="uk-UA"/>
        </w:rPr>
        <w:t>медицинской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сестре</w:t>
      </w:r>
      <w:proofErr w:type="spellEnd"/>
      <w:r w:rsidRPr="00CF03B0">
        <w:rPr>
          <w:rFonts w:cs="Times New Roman"/>
          <w:lang w:val="uk-UA"/>
        </w:rPr>
        <w:t xml:space="preserve"> и  </w:t>
      </w:r>
      <w:proofErr w:type="spellStart"/>
      <w:r w:rsidRPr="00CF03B0">
        <w:rPr>
          <w:rFonts w:cs="Times New Roman"/>
          <w:lang w:val="uk-UA"/>
        </w:rPr>
        <w:t>библиотекарю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принять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участие</w:t>
      </w:r>
      <w:proofErr w:type="spellEnd"/>
      <w:r w:rsidRPr="00CF03B0">
        <w:rPr>
          <w:rFonts w:cs="Times New Roman"/>
          <w:lang w:val="uk-UA"/>
        </w:rPr>
        <w:t xml:space="preserve"> в </w:t>
      </w:r>
      <w:proofErr w:type="spellStart"/>
      <w:r w:rsidRPr="00CF03B0">
        <w:rPr>
          <w:rFonts w:cs="Times New Roman"/>
          <w:lang w:val="uk-UA"/>
        </w:rPr>
        <w:t>классных</w:t>
      </w:r>
      <w:proofErr w:type="spellEnd"/>
      <w:r w:rsidR="00CF03B0" w:rsidRPr="00CF03B0">
        <w:rPr>
          <w:rFonts w:cs="Times New Roman"/>
          <w:lang w:val="uk-UA"/>
        </w:rPr>
        <w:t xml:space="preserve"> (</w:t>
      </w:r>
      <w:proofErr w:type="spellStart"/>
      <w:r w:rsidR="00CF03B0" w:rsidRPr="00CF03B0">
        <w:rPr>
          <w:rFonts w:cs="Times New Roman"/>
          <w:lang w:val="uk-UA"/>
        </w:rPr>
        <w:t>групповых</w:t>
      </w:r>
      <w:proofErr w:type="spellEnd"/>
      <w:r w:rsidR="00CF03B0" w:rsidRPr="00CF03B0">
        <w:rPr>
          <w:rFonts w:cs="Times New Roman"/>
          <w:lang w:val="uk-UA"/>
        </w:rPr>
        <w:t>)</w:t>
      </w:r>
      <w:r w:rsidRPr="00CF03B0">
        <w:rPr>
          <w:rFonts w:cs="Times New Roman"/>
          <w:lang w:val="uk-UA"/>
        </w:rPr>
        <w:t xml:space="preserve"> родительських </w:t>
      </w:r>
      <w:proofErr w:type="spellStart"/>
      <w:r w:rsidRPr="00CF03B0">
        <w:rPr>
          <w:rFonts w:cs="Times New Roman"/>
          <w:lang w:val="uk-UA"/>
        </w:rPr>
        <w:t>собраниях</w:t>
      </w:r>
      <w:proofErr w:type="spellEnd"/>
      <w:r w:rsidRPr="00CF03B0">
        <w:rPr>
          <w:rFonts w:cs="Times New Roman"/>
          <w:lang w:val="uk-UA"/>
        </w:rPr>
        <w:t xml:space="preserve">  </w:t>
      </w:r>
      <w:proofErr w:type="spellStart"/>
      <w:r w:rsidRPr="00CF03B0">
        <w:rPr>
          <w:rFonts w:cs="Times New Roman"/>
          <w:lang w:val="uk-UA"/>
        </w:rPr>
        <w:t>согласно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приложениям</w:t>
      </w:r>
      <w:proofErr w:type="spellEnd"/>
      <w:r w:rsidRPr="00CF03B0">
        <w:rPr>
          <w:rFonts w:cs="Times New Roman"/>
          <w:lang w:val="uk-UA"/>
        </w:rPr>
        <w:t xml:space="preserve"> №2,3.</w:t>
      </w:r>
    </w:p>
    <w:p w:rsidR="005F6B57" w:rsidRPr="00CF03B0" w:rsidRDefault="005F6B57" w:rsidP="00CF03B0">
      <w:pPr>
        <w:ind w:left="-284" w:firstLine="284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5. Контроль за </w:t>
      </w:r>
      <w:proofErr w:type="spellStart"/>
      <w:r w:rsidRPr="00CF03B0">
        <w:rPr>
          <w:rFonts w:cs="Times New Roman"/>
          <w:lang w:val="uk-UA"/>
        </w:rPr>
        <w:t>исполнение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данного</w:t>
      </w:r>
      <w:proofErr w:type="spellEnd"/>
      <w:r w:rsidRPr="00CF03B0">
        <w:rPr>
          <w:rFonts w:cs="Times New Roman"/>
          <w:lang w:val="uk-UA"/>
        </w:rPr>
        <w:t xml:space="preserve"> </w:t>
      </w:r>
      <w:proofErr w:type="spellStart"/>
      <w:r w:rsidRPr="00CF03B0">
        <w:rPr>
          <w:rFonts w:cs="Times New Roman"/>
          <w:lang w:val="uk-UA"/>
        </w:rPr>
        <w:t>приказа</w:t>
      </w:r>
      <w:proofErr w:type="spellEnd"/>
      <w:r w:rsidRPr="00CF03B0">
        <w:rPr>
          <w:rFonts w:cs="Times New Roman"/>
          <w:lang w:val="uk-UA"/>
        </w:rPr>
        <w:t xml:space="preserve"> оставляю за </w:t>
      </w:r>
      <w:proofErr w:type="spellStart"/>
      <w:r w:rsidRPr="00CF03B0">
        <w:rPr>
          <w:rFonts w:cs="Times New Roman"/>
          <w:lang w:val="uk-UA"/>
        </w:rPr>
        <w:t>собой</w:t>
      </w:r>
      <w:proofErr w:type="spellEnd"/>
      <w:r w:rsidRPr="00CF03B0">
        <w:rPr>
          <w:rFonts w:cs="Times New Roman"/>
          <w:lang w:val="uk-UA"/>
        </w:rPr>
        <w:t>.</w:t>
      </w:r>
    </w:p>
    <w:p w:rsidR="005F6B57" w:rsidRPr="00CF03B0" w:rsidRDefault="005F6B57" w:rsidP="00CF03B0">
      <w:pPr>
        <w:rPr>
          <w:rFonts w:cs="Times New Roman"/>
          <w:lang w:val="uk-UA"/>
        </w:rPr>
      </w:pPr>
    </w:p>
    <w:p w:rsidR="00CF03B0" w:rsidRPr="00CF03B0" w:rsidRDefault="005F6B57" w:rsidP="00CF03B0">
      <w:pPr>
        <w:ind w:left="-284" w:firstLine="284"/>
        <w:jc w:val="center"/>
        <w:rPr>
          <w:rFonts w:cs="Times New Roman"/>
          <w:lang w:val="uk-UA"/>
        </w:rPr>
      </w:pPr>
      <w:r w:rsidRPr="00CF03B0">
        <w:rPr>
          <w:rFonts w:cs="Times New Roman"/>
          <w:lang w:val="uk-UA"/>
        </w:rPr>
        <w:t xml:space="preserve">Директор                                             </w:t>
      </w:r>
      <w:r w:rsidR="00CF03B0">
        <w:rPr>
          <w:rFonts w:cs="Times New Roman"/>
          <w:lang w:val="uk-UA"/>
        </w:rPr>
        <w:t xml:space="preserve">                            </w:t>
      </w:r>
      <w:r w:rsidRPr="00CF03B0">
        <w:rPr>
          <w:rFonts w:cs="Times New Roman"/>
          <w:lang w:val="uk-UA"/>
        </w:rPr>
        <w:t>А.Н.</w:t>
      </w:r>
      <w:proofErr w:type="spellStart"/>
      <w:r w:rsidRPr="00CF03B0">
        <w:rPr>
          <w:rFonts w:cs="Times New Roman"/>
          <w:lang w:val="uk-UA"/>
        </w:rPr>
        <w:t>Казанков</w:t>
      </w:r>
      <w:proofErr w:type="spellEnd"/>
    </w:p>
    <w:p w:rsidR="005F6B57" w:rsidRPr="00CF03B0" w:rsidRDefault="005F6B57" w:rsidP="00CF03B0">
      <w:pPr>
        <w:ind w:left="-284" w:firstLine="284"/>
        <w:rPr>
          <w:rFonts w:cs="Times New Roman"/>
        </w:rPr>
      </w:pPr>
      <w:r w:rsidRPr="00CF03B0">
        <w:rPr>
          <w:rFonts w:cs="Times New Roman"/>
          <w:lang w:val="uk-UA"/>
        </w:rPr>
        <w:t xml:space="preserve">С приказом  </w:t>
      </w:r>
      <w:proofErr w:type="spellStart"/>
      <w:r w:rsidRPr="00CF03B0">
        <w:rPr>
          <w:rFonts w:cs="Times New Roman"/>
          <w:lang w:val="uk-UA"/>
        </w:rPr>
        <w:t>ознакомлены</w:t>
      </w:r>
      <w:proofErr w:type="spellEnd"/>
      <w:r w:rsidR="00CF03B0" w:rsidRPr="00CF03B0">
        <w:rPr>
          <w:rFonts w:cs="Times New Roman"/>
          <w:lang w:val="uk-UA"/>
        </w:rPr>
        <w:t>:</w:t>
      </w:r>
      <w:r w:rsidRPr="00CF03B0">
        <w:rPr>
          <w:rFonts w:cs="Times New Roman"/>
          <w:lang w:val="uk-UA"/>
        </w:rPr>
        <w:t xml:space="preserve">      </w:t>
      </w:r>
      <w:r w:rsidR="00CF03B0" w:rsidRPr="00CF03B0">
        <w:rPr>
          <w:rFonts w:cs="Times New Roman"/>
          <w:lang w:val="uk-UA"/>
        </w:rPr>
        <w:t xml:space="preserve">                               </w:t>
      </w:r>
      <w:r w:rsidR="00CF03B0">
        <w:rPr>
          <w:rFonts w:cs="Times New Roman"/>
          <w:lang w:val="uk-UA"/>
        </w:rPr>
        <w:t xml:space="preserve">                                    </w:t>
      </w:r>
      <w:r w:rsidR="00CF03B0" w:rsidRPr="00CF03B0">
        <w:rPr>
          <w:rFonts w:cs="Times New Roman"/>
          <w:lang w:val="uk-UA"/>
        </w:rPr>
        <w:t xml:space="preserve">  </w:t>
      </w:r>
      <w:r w:rsidR="00CF03B0" w:rsidRPr="00CF03B0">
        <w:rPr>
          <w:rFonts w:cs="Times New Roman"/>
        </w:rPr>
        <w:t>Е.М. Казанкова</w:t>
      </w:r>
      <w:r w:rsidRPr="00CF03B0">
        <w:rPr>
          <w:rFonts w:cs="Times New Roman"/>
          <w:lang w:val="uk-UA"/>
        </w:rPr>
        <w:t xml:space="preserve">                </w:t>
      </w:r>
      <w:r w:rsidRPr="00CF03B0">
        <w:rPr>
          <w:rFonts w:cs="Times New Roman"/>
        </w:rPr>
        <w:t xml:space="preserve">                                                              </w:t>
      </w:r>
      <w:r w:rsidR="00CF03B0" w:rsidRPr="00CF03B0">
        <w:rPr>
          <w:rFonts w:cs="Times New Roman"/>
        </w:rPr>
        <w:t xml:space="preserve">                                                                                </w:t>
      </w:r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</w:t>
      </w:r>
      <w:r>
        <w:rPr>
          <w:rFonts w:cs="Times New Roman"/>
        </w:rPr>
        <w:t xml:space="preserve">                                  </w:t>
      </w:r>
      <w:r w:rsidRPr="00CF03B0">
        <w:rPr>
          <w:rFonts w:cs="Times New Roman"/>
        </w:rPr>
        <w:t xml:space="preserve">  </w:t>
      </w:r>
      <w:proofErr w:type="spellStart"/>
      <w:r w:rsidR="005F6B57" w:rsidRPr="00CF03B0">
        <w:rPr>
          <w:rFonts w:cs="Times New Roman"/>
        </w:rPr>
        <w:t>Г.Н.Янусь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</w:t>
      </w:r>
      <w:r>
        <w:rPr>
          <w:rFonts w:cs="Times New Roman"/>
        </w:rPr>
        <w:t xml:space="preserve">                                  </w:t>
      </w:r>
      <w:proofErr w:type="spellStart"/>
      <w:r w:rsidR="005F6B57" w:rsidRPr="00CF03B0">
        <w:rPr>
          <w:rFonts w:cs="Times New Roman"/>
        </w:rPr>
        <w:t>Т.П.Серт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 </w:t>
      </w:r>
      <w:r>
        <w:rPr>
          <w:rFonts w:cs="Times New Roman"/>
        </w:rPr>
        <w:t xml:space="preserve">                                  </w:t>
      </w:r>
      <w:proofErr w:type="spellStart"/>
      <w:r w:rsidR="005F6B57" w:rsidRPr="00CF03B0">
        <w:rPr>
          <w:rFonts w:cs="Times New Roman"/>
        </w:rPr>
        <w:t>Л.Б.Дубинина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</w:t>
      </w:r>
      <w:r>
        <w:rPr>
          <w:rFonts w:cs="Times New Roman"/>
        </w:rPr>
        <w:t xml:space="preserve">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>Е.К. Лизунова</w:t>
      </w:r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     </w:t>
      </w:r>
      <w:r>
        <w:rPr>
          <w:rFonts w:cs="Times New Roman"/>
        </w:rPr>
        <w:t xml:space="preserve">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 xml:space="preserve">А.С. </w:t>
      </w:r>
      <w:proofErr w:type="spellStart"/>
      <w:r w:rsidR="005F6B57" w:rsidRPr="00CF03B0">
        <w:rPr>
          <w:rFonts w:cs="Times New Roman"/>
        </w:rPr>
        <w:t>Сейдаметова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</w:t>
      </w:r>
      <w:r>
        <w:rPr>
          <w:rFonts w:cs="Times New Roman"/>
        </w:rPr>
        <w:t xml:space="preserve">                                   </w:t>
      </w:r>
      <w:r w:rsidRPr="00CF03B0">
        <w:rPr>
          <w:rFonts w:cs="Times New Roman"/>
        </w:rPr>
        <w:t xml:space="preserve"> </w:t>
      </w:r>
      <w:r w:rsidR="005F6B57" w:rsidRPr="00CF03B0">
        <w:rPr>
          <w:rFonts w:cs="Times New Roman"/>
        </w:rPr>
        <w:t>Н.Н. Усенко</w:t>
      </w:r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                             </w:t>
      </w:r>
      <w:r w:rsidRPr="00CF03B0">
        <w:rPr>
          <w:rFonts w:cs="Times New Roman"/>
        </w:rPr>
        <w:t xml:space="preserve"> </w:t>
      </w:r>
      <w:r w:rsidR="005F6B57" w:rsidRPr="00CF03B0">
        <w:rPr>
          <w:rFonts w:cs="Times New Roman"/>
        </w:rPr>
        <w:t xml:space="preserve">К.С. </w:t>
      </w:r>
      <w:proofErr w:type="spellStart"/>
      <w:r w:rsidR="005F6B57" w:rsidRPr="00CF03B0">
        <w:rPr>
          <w:rFonts w:cs="Times New Roman"/>
        </w:rPr>
        <w:t>Годованюк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</w:t>
      </w:r>
      <w:r>
        <w:rPr>
          <w:rFonts w:cs="Times New Roman"/>
        </w:rPr>
        <w:t xml:space="preserve"> 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>С.В. Серякова</w:t>
      </w:r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</w:t>
      </w:r>
      <w:r>
        <w:rPr>
          <w:rFonts w:cs="Times New Roman"/>
        </w:rPr>
        <w:t xml:space="preserve"> 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 xml:space="preserve">Е.В. </w:t>
      </w:r>
      <w:proofErr w:type="spellStart"/>
      <w:r w:rsidR="005F6B57" w:rsidRPr="00CF03B0">
        <w:rPr>
          <w:rFonts w:cs="Times New Roman"/>
        </w:rPr>
        <w:t>Дулепова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  </w:t>
      </w:r>
      <w:r w:rsidRPr="00CF03B0">
        <w:rPr>
          <w:rFonts w:cs="Times New Roman"/>
        </w:rPr>
        <w:t xml:space="preserve">  </w:t>
      </w:r>
      <w:proofErr w:type="spellStart"/>
      <w:r w:rsidR="005F6B57" w:rsidRPr="00CF03B0">
        <w:rPr>
          <w:rFonts w:cs="Times New Roman"/>
        </w:rPr>
        <w:t>Л.Н.Дорофеева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 </w:t>
      </w:r>
      <w:r>
        <w:rPr>
          <w:rFonts w:cs="Times New Roman"/>
        </w:rPr>
        <w:t xml:space="preserve">                                    </w:t>
      </w:r>
      <w:r w:rsidRPr="00CF03B0">
        <w:rPr>
          <w:rFonts w:cs="Times New Roman"/>
        </w:rPr>
        <w:t xml:space="preserve"> </w:t>
      </w:r>
      <w:r w:rsidR="005F6B57" w:rsidRPr="00CF03B0">
        <w:rPr>
          <w:rFonts w:cs="Times New Roman"/>
        </w:rPr>
        <w:t xml:space="preserve">Л.А. </w:t>
      </w:r>
      <w:proofErr w:type="spellStart"/>
      <w:r w:rsidR="005F6B57" w:rsidRPr="00CF03B0">
        <w:rPr>
          <w:rFonts w:cs="Times New Roman"/>
        </w:rPr>
        <w:t>Сычевская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  </w:t>
      </w:r>
      <w:r w:rsidRPr="00CF03B0">
        <w:rPr>
          <w:rFonts w:cs="Times New Roman"/>
        </w:rPr>
        <w:t xml:space="preserve">  А.В. </w:t>
      </w:r>
      <w:proofErr w:type="spellStart"/>
      <w:r w:rsidRPr="00CF03B0">
        <w:rPr>
          <w:rFonts w:cs="Times New Roman"/>
        </w:rPr>
        <w:t>Плясец</w:t>
      </w:r>
      <w:r w:rsidR="005F6B57" w:rsidRPr="00CF03B0">
        <w:rPr>
          <w:rFonts w:cs="Times New Roman"/>
        </w:rPr>
        <w:t>кая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</w:t>
      </w:r>
      <w:r>
        <w:rPr>
          <w:rFonts w:cs="Times New Roman"/>
        </w:rPr>
        <w:t xml:space="preserve">   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 xml:space="preserve">С.С. </w:t>
      </w:r>
      <w:proofErr w:type="spellStart"/>
      <w:r w:rsidR="005F6B57" w:rsidRPr="00CF03B0">
        <w:rPr>
          <w:rFonts w:cs="Times New Roman"/>
        </w:rPr>
        <w:t>Усеинова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</w:t>
      </w:r>
      <w:r>
        <w:rPr>
          <w:rFonts w:cs="Times New Roman"/>
        </w:rPr>
        <w:t xml:space="preserve"> 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 xml:space="preserve">А.В. </w:t>
      </w:r>
      <w:proofErr w:type="spellStart"/>
      <w:r w:rsidR="005F6B57" w:rsidRPr="00CF03B0">
        <w:rPr>
          <w:rFonts w:cs="Times New Roman"/>
        </w:rPr>
        <w:t>Зебницкая</w:t>
      </w:r>
      <w:proofErr w:type="spellEnd"/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</w:t>
      </w:r>
      <w:r>
        <w:rPr>
          <w:rFonts w:cs="Times New Roman"/>
        </w:rPr>
        <w:t xml:space="preserve">                                      </w:t>
      </w:r>
      <w:r w:rsidRPr="00CF03B0">
        <w:rPr>
          <w:rFonts w:cs="Times New Roman"/>
        </w:rPr>
        <w:t xml:space="preserve">  </w:t>
      </w:r>
      <w:r w:rsidR="005F6B57" w:rsidRPr="00CF03B0">
        <w:rPr>
          <w:rFonts w:cs="Times New Roman"/>
        </w:rPr>
        <w:t>А.И. Кравченко</w:t>
      </w:r>
    </w:p>
    <w:p w:rsidR="005F6B57" w:rsidRPr="00CF03B0" w:rsidRDefault="00CF03B0" w:rsidP="00CF03B0">
      <w:pPr>
        <w:ind w:left="-284" w:firstLine="284"/>
        <w:jc w:val="center"/>
        <w:rPr>
          <w:rFonts w:cs="Times New Roman"/>
        </w:rPr>
      </w:pPr>
      <w:r w:rsidRPr="00CF03B0">
        <w:rPr>
          <w:rFonts w:cs="Times New Roman"/>
        </w:rPr>
        <w:t xml:space="preserve">                                                            </w:t>
      </w:r>
      <w:r>
        <w:rPr>
          <w:rFonts w:cs="Times New Roman"/>
        </w:rPr>
        <w:t xml:space="preserve">                                     </w:t>
      </w:r>
      <w:bookmarkStart w:id="0" w:name="_GoBack"/>
      <w:bookmarkEnd w:id="0"/>
      <w:r w:rsidRPr="00CF03B0">
        <w:rPr>
          <w:rFonts w:cs="Times New Roman"/>
        </w:rPr>
        <w:t xml:space="preserve">  </w:t>
      </w:r>
      <w:proofErr w:type="spellStart"/>
      <w:r w:rsidRPr="00CF03B0">
        <w:rPr>
          <w:rFonts w:cs="Times New Roman"/>
        </w:rPr>
        <w:t>Э.М.Сейтхалилова</w:t>
      </w:r>
      <w:proofErr w:type="spellEnd"/>
    </w:p>
    <w:p w:rsidR="005F6B57" w:rsidRPr="00CF03B0" w:rsidRDefault="005F6B57" w:rsidP="00CF03B0">
      <w:pPr>
        <w:ind w:left="-284" w:firstLine="284"/>
        <w:rPr>
          <w:rFonts w:cs="Times New Roman"/>
          <w:lang w:val="uk-UA"/>
        </w:rPr>
      </w:pPr>
    </w:p>
    <w:p w:rsidR="00E357F9" w:rsidRPr="00CF03B0" w:rsidRDefault="00E357F9" w:rsidP="00CF03B0">
      <w:pPr>
        <w:ind w:left="-284" w:firstLine="284"/>
        <w:rPr>
          <w:rFonts w:cs="Times New Roman"/>
          <w:lang w:val="uk-UA"/>
        </w:rPr>
      </w:pPr>
    </w:p>
    <w:p w:rsidR="00C52058" w:rsidRPr="00CF03B0" w:rsidRDefault="00C52058" w:rsidP="00CF03B0">
      <w:pPr>
        <w:ind w:left="-284" w:firstLine="284"/>
        <w:jc w:val="center"/>
        <w:rPr>
          <w:rFonts w:cs="Times New Roman"/>
          <w:b/>
          <w:lang w:val="uk-UA"/>
        </w:rPr>
      </w:pPr>
    </w:p>
    <w:p w:rsidR="007D4447" w:rsidRPr="00CF03B0" w:rsidRDefault="007D4447" w:rsidP="00CF03B0">
      <w:pPr>
        <w:ind w:left="-284" w:firstLine="284"/>
      </w:pPr>
    </w:p>
    <w:sectPr w:rsidR="007D4447" w:rsidRPr="00CF03B0" w:rsidSect="00CF03B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91"/>
    <w:rsid w:val="000013E3"/>
    <w:rsid w:val="000015D6"/>
    <w:rsid w:val="00003206"/>
    <w:rsid w:val="0000380E"/>
    <w:rsid w:val="0000586C"/>
    <w:rsid w:val="00005C08"/>
    <w:rsid w:val="00005D15"/>
    <w:rsid w:val="00011642"/>
    <w:rsid w:val="00013284"/>
    <w:rsid w:val="00015A23"/>
    <w:rsid w:val="00015B07"/>
    <w:rsid w:val="00020C14"/>
    <w:rsid w:val="00022362"/>
    <w:rsid w:val="00023B12"/>
    <w:rsid w:val="00024053"/>
    <w:rsid w:val="0002452A"/>
    <w:rsid w:val="00024795"/>
    <w:rsid w:val="00024E05"/>
    <w:rsid w:val="00026B4E"/>
    <w:rsid w:val="00027551"/>
    <w:rsid w:val="00033002"/>
    <w:rsid w:val="0004649D"/>
    <w:rsid w:val="00046FC6"/>
    <w:rsid w:val="00047CEF"/>
    <w:rsid w:val="00047FB7"/>
    <w:rsid w:val="0005162A"/>
    <w:rsid w:val="000746F6"/>
    <w:rsid w:val="00076710"/>
    <w:rsid w:val="00076E8A"/>
    <w:rsid w:val="00082377"/>
    <w:rsid w:val="0008477A"/>
    <w:rsid w:val="000931D5"/>
    <w:rsid w:val="00093C24"/>
    <w:rsid w:val="00097150"/>
    <w:rsid w:val="000A0E68"/>
    <w:rsid w:val="000A1091"/>
    <w:rsid w:val="000A2A5F"/>
    <w:rsid w:val="000A4FEB"/>
    <w:rsid w:val="000A6479"/>
    <w:rsid w:val="000A724B"/>
    <w:rsid w:val="000B0152"/>
    <w:rsid w:val="000B117A"/>
    <w:rsid w:val="000B5467"/>
    <w:rsid w:val="000C018D"/>
    <w:rsid w:val="000C210D"/>
    <w:rsid w:val="000D0940"/>
    <w:rsid w:val="000D242F"/>
    <w:rsid w:val="000D370C"/>
    <w:rsid w:val="000D3F2F"/>
    <w:rsid w:val="000D6B18"/>
    <w:rsid w:val="000E0789"/>
    <w:rsid w:val="000E232D"/>
    <w:rsid w:val="000E451C"/>
    <w:rsid w:val="000E7B17"/>
    <w:rsid w:val="000F3C06"/>
    <w:rsid w:val="000F4DCB"/>
    <w:rsid w:val="000F71EA"/>
    <w:rsid w:val="00110D66"/>
    <w:rsid w:val="00113D45"/>
    <w:rsid w:val="00114C0A"/>
    <w:rsid w:val="0011753F"/>
    <w:rsid w:val="00130419"/>
    <w:rsid w:val="00131B9C"/>
    <w:rsid w:val="001322A6"/>
    <w:rsid w:val="00134F2E"/>
    <w:rsid w:val="00140EF3"/>
    <w:rsid w:val="001435D7"/>
    <w:rsid w:val="00145B66"/>
    <w:rsid w:val="001463A0"/>
    <w:rsid w:val="0015190E"/>
    <w:rsid w:val="00156045"/>
    <w:rsid w:val="00161C4C"/>
    <w:rsid w:val="0016342D"/>
    <w:rsid w:val="001653E3"/>
    <w:rsid w:val="001662A1"/>
    <w:rsid w:val="00171AE2"/>
    <w:rsid w:val="00175C2F"/>
    <w:rsid w:val="00180A49"/>
    <w:rsid w:val="00182F81"/>
    <w:rsid w:val="001907DB"/>
    <w:rsid w:val="00192190"/>
    <w:rsid w:val="001A34FE"/>
    <w:rsid w:val="001A4A62"/>
    <w:rsid w:val="001A51A1"/>
    <w:rsid w:val="001A779D"/>
    <w:rsid w:val="001B1705"/>
    <w:rsid w:val="001B488F"/>
    <w:rsid w:val="001B51F8"/>
    <w:rsid w:val="001C10A4"/>
    <w:rsid w:val="001C3920"/>
    <w:rsid w:val="001C3F2E"/>
    <w:rsid w:val="001C4CEC"/>
    <w:rsid w:val="001C4F50"/>
    <w:rsid w:val="001C57F2"/>
    <w:rsid w:val="001C5E6C"/>
    <w:rsid w:val="001C638F"/>
    <w:rsid w:val="001D3B59"/>
    <w:rsid w:val="001D3E6A"/>
    <w:rsid w:val="001D5879"/>
    <w:rsid w:val="001E211D"/>
    <w:rsid w:val="001E3F2B"/>
    <w:rsid w:val="001E7994"/>
    <w:rsid w:val="001E79E8"/>
    <w:rsid w:val="001F0383"/>
    <w:rsid w:val="001F05BC"/>
    <w:rsid w:val="001F18F4"/>
    <w:rsid w:val="001F3DB1"/>
    <w:rsid w:val="001F7B2B"/>
    <w:rsid w:val="001F7EFD"/>
    <w:rsid w:val="002007A6"/>
    <w:rsid w:val="00202613"/>
    <w:rsid w:val="0020352C"/>
    <w:rsid w:val="00203C31"/>
    <w:rsid w:val="002045E1"/>
    <w:rsid w:val="00204707"/>
    <w:rsid w:val="00214956"/>
    <w:rsid w:val="002166AD"/>
    <w:rsid w:val="0021736A"/>
    <w:rsid w:val="00220C2D"/>
    <w:rsid w:val="002222D7"/>
    <w:rsid w:val="00225ACE"/>
    <w:rsid w:val="00230AD6"/>
    <w:rsid w:val="002411CB"/>
    <w:rsid w:val="002412CD"/>
    <w:rsid w:val="00242B9E"/>
    <w:rsid w:val="0024773B"/>
    <w:rsid w:val="002506A2"/>
    <w:rsid w:val="00251165"/>
    <w:rsid w:val="002548AA"/>
    <w:rsid w:val="002551B8"/>
    <w:rsid w:val="00255AE0"/>
    <w:rsid w:val="00255DC8"/>
    <w:rsid w:val="0027220D"/>
    <w:rsid w:val="0027331C"/>
    <w:rsid w:val="00275024"/>
    <w:rsid w:val="0027640C"/>
    <w:rsid w:val="0028273F"/>
    <w:rsid w:val="00290E0A"/>
    <w:rsid w:val="0029625B"/>
    <w:rsid w:val="002969CC"/>
    <w:rsid w:val="002A64E9"/>
    <w:rsid w:val="002B5627"/>
    <w:rsid w:val="002B5771"/>
    <w:rsid w:val="002B6D83"/>
    <w:rsid w:val="002C2486"/>
    <w:rsid w:val="002D3BAD"/>
    <w:rsid w:val="002D3C08"/>
    <w:rsid w:val="002E1886"/>
    <w:rsid w:val="002E27D2"/>
    <w:rsid w:val="002E2DEE"/>
    <w:rsid w:val="002E57C5"/>
    <w:rsid w:val="002F26B0"/>
    <w:rsid w:val="002F3A60"/>
    <w:rsid w:val="002F4EEB"/>
    <w:rsid w:val="002F5E5B"/>
    <w:rsid w:val="002F7CE9"/>
    <w:rsid w:val="00300895"/>
    <w:rsid w:val="003011B9"/>
    <w:rsid w:val="00302645"/>
    <w:rsid w:val="00303177"/>
    <w:rsid w:val="0030543F"/>
    <w:rsid w:val="00306EFA"/>
    <w:rsid w:val="003118A8"/>
    <w:rsid w:val="00315B76"/>
    <w:rsid w:val="00325B7B"/>
    <w:rsid w:val="003303C7"/>
    <w:rsid w:val="00334660"/>
    <w:rsid w:val="00337235"/>
    <w:rsid w:val="003422D9"/>
    <w:rsid w:val="0034352F"/>
    <w:rsid w:val="00345EBC"/>
    <w:rsid w:val="00350A67"/>
    <w:rsid w:val="00361B08"/>
    <w:rsid w:val="003626B8"/>
    <w:rsid w:val="00365DE2"/>
    <w:rsid w:val="00366F6A"/>
    <w:rsid w:val="00370204"/>
    <w:rsid w:val="00373ABE"/>
    <w:rsid w:val="0037481F"/>
    <w:rsid w:val="00374C4C"/>
    <w:rsid w:val="00380A60"/>
    <w:rsid w:val="00380D7F"/>
    <w:rsid w:val="0038507A"/>
    <w:rsid w:val="003A0D62"/>
    <w:rsid w:val="003A3FF1"/>
    <w:rsid w:val="003A630E"/>
    <w:rsid w:val="003A6E6A"/>
    <w:rsid w:val="003B0DCA"/>
    <w:rsid w:val="003B1A4F"/>
    <w:rsid w:val="003B1CC5"/>
    <w:rsid w:val="003B2A62"/>
    <w:rsid w:val="003C03FE"/>
    <w:rsid w:val="003C45E9"/>
    <w:rsid w:val="003C52B8"/>
    <w:rsid w:val="003D4F87"/>
    <w:rsid w:val="003E06C8"/>
    <w:rsid w:val="003E0F3E"/>
    <w:rsid w:val="003F0322"/>
    <w:rsid w:val="003F1110"/>
    <w:rsid w:val="003F2D5A"/>
    <w:rsid w:val="003F39A0"/>
    <w:rsid w:val="003F4366"/>
    <w:rsid w:val="003F486C"/>
    <w:rsid w:val="00405BDE"/>
    <w:rsid w:val="00414487"/>
    <w:rsid w:val="00414B68"/>
    <w:rsid w:val="00415045"/>
    <w:rsid w:val="00421D31"/>
    <w:rsid w:val="004228C9"/>
    <w:rsid w:val="00432992"/>
    <w:rsid w:val="00433D52"/>
    <w:rsid w:val="00441F81"/>
    <w:rsid w:val="004440C5"/>
    <w:rsid w:val="004451BC"/>
    <w:rsid w:val="00454B73"/>
    <w:rsid w:val="00462CAF"/>
    <w:rsid w:val="00475565"/>
    <w:rsid w:val="0048096E"/>
    <w:rsid w:val="00483AA9"/>
    <w:rsid w:val="00484A1D"/>
    <w:rsid w:val="00490926"/>
    <w:rsid w:val="00491FAD"/>
    <w:rsid w:val="00492730"/>
    <w:rsid w:val="00494417"/>
    <w:rsid w:val="00495C49"/>
    <w:rsid w:val="004A251C"/>
    <w:rsid w:val="004A55DD"/>
    <w:rsid w:val="004A7B2D"/>
    <w:rsid w:val="004B0A7A"/>
    <w:rsid w:val="004B39C0"/>
    <w:rsid w:val="004B75B8"/>
    <w:rsid w:val="004B7AA3"/>
    <w:rsid w:val="004B7B7A"/>
    <w:rsid w:val="004C51AA"/>
    <w:rsid w:val="004C7575"/>
    <w:rsid w:val="004D043E"/>
    <w:rsid w:val="004D5328"/>
    <w:rsid w:val="004F1DCD"/>
    <w:rsid w:val="004F1FCB"/>
    <w:rsid w:val="004F77F7"/>
    <w:rsid w:val="0050660A"/>
    <w:rsid w:val="005074D0"/>
    <w:rsid w:val="005116A4"/>
    <w:rsid w:val="0052149A"/>
    <w:rsid w:val="00524506"/>
    <w:rsid w:val="005254B4"/>
    <w:rsid w:val="00526BEA"/>
    <w:rsid w:val="0053048B"/>
    <w:rsid w:val="00532695"/>
    <w:rsid w:val="005350C6"/>
    <w:rsid w:val="00541857"/>
    <w:rsid w:val="00541DA1"/>
    <w:rsid w:val="005443DC"/>
    <w:rsid w:val="0054441A"/>
    <w:rsid w:val="005447B7"/>
    <w:rsid w:val="00545675"/>
    <w:rsid w:val="0054745F"/>
    <w:rsid w:val="005522C8"/>
    <w:rsid w:val="005649CB"/>
    <w:rsid w:val="00564A6A"/>
    <w:rsid w:val="00565A8D"/>
    <w:rsid w:val="005720EA"/>
    <w:rsid w:val="00574E30"/>
    <w:rsid w:val="00581076"/>
    <w:rsid w:val="0059568F"/>
    <w:rsid w:val="005967C4"/>
    <w:rsid w:val="005968D0"/>
    <w:rsid w:val="005A0B78"/>
    <w:rsid w:val="005B7229"/>
    <w:rsid w:val="005C2A32"/>
    <w:rsid w:val="005C3EDB"/>
    <w:rsid w:val="005C67D0"/>
    <w:rsid w:val="005D193D"/>
    <w:rsid w:val="005D24C3"/>
    <w:rsid w:val="005D318D"/>
    <w:rsid w:val="005D41B4"/>
    <w:rsid w:val="005D5C40"/>
    <w:rsid w:val="005D6FAD"/>
    <w:rsid w:val="005E0572"/>
    <w:rsid w:val="005F13CD"/>
    <w:rsid w:val="005F6B57"/>
    <w:rsid w:val="00600A13"/>
    <w:rsid w:val="006014D8"/>
    <w:rsid w:val="006075D6"/>
    <w:rsid w:val="006117FC"/>
    <w:rsid w:val="00621ADF"/>
    <w:rsid w:val="006222EC"/>
    <w:rsid w:val="00624506"/>
    <w:rsid w:val="006245B1"/>
    <w:rsid w:val="00626711"/>
    <w:rsid w:val="00626E62"/>
    <w:rsid w:val="00630DC3"/>
    <w:rsid w:val="00632316"/>
    <w:rsid w:val="006432D2"/>
    <w:rsid w:val="0064656C"/>
    <w:rsid w:val="006606A2"/>
    <w:rsid w:val="00662F62"/>
    <w:rsid w:val="006727C2"/>
    <w:rsid w:val="00673045"/>
    <w:rsid w:val="00673D63"/>
    <w:rsid w:val="00676134"/>
    <w:rsid w:val="006809FA"/>
    <w:rsid w:val="00681C71"/>
    <w:rsid w:val="00682D95"/>
    <w:rsid w:val="00686F7D"/>
    <w:rsid w:val="00692C3A"/>
    <w:rsid w:val="00694EC9"/>
    <w:rsid w:val="0069565A"/>
    <w:rsid w:val="006962A7"/>
    <w:rsid w:val="00696C92"/>
    <w:rsid w:val="006A1111"/>
    <w:rsid w:val="006A3E8B"/>
    <w:rsid w:val="006B0B3A"/>
    <w:rsid w:val="006B374C"/>
    <w:rsid w:val="006C0034"/>
    <w:rsid w:val="006C2520"/>
    <w:rsid w:val="006C3079"/>
    <w:rsid w:val="006C4280"/>
    <w:rsid w:val="006C61E6"/>
    <w:rsid w:val="006D1BFE"/>
    <w:rsid w:val="006D644A"/>
    <w:rsid w:val="006E79D3"/>
    <w:rsid w:val="006F1DFC"/>
    <w:rsid w:val="006F523B"/>
    <w:rsid w:val="006F6D72"/>
    <w:rsid w:val="00701AC5"/>
    <w:rsid w:val="00701C37"/>
    <w:rsid w:val="00701D72"/>
    <w:rsid w:val="00702EF3"/>
    <w:rsid w:val="007042A6"/>
    <w:rsid w:val="00704A5C"/>
    <w:rsid w:val="00710459"/>
    <w:rsid w:val="00713BD8"/>
    <w:rsid w:val="007177A6"/>
    <w:rsid w:val="00717C5E"/>
    <w:rsid w:val="0072621C"/>
    <w:rsid w:val="00727D05"/>
    <w:rsid w:val="00742238"/>
    <w:rsid w:val="00744FBE"/>
    <w:rsid w:val="00746770"/>
    <w:rsid w:val="00746E46"/>
    <w:rsid w:val="007571C6"/>
    <w:rsid w:val="00761F02"/>
    <w:rsid w:val="00762B60"/>
    <w:rsid w:val="00762C53"/>
    <w:rsid w:val="00765358"/>
    <w:rsid w:val="007747EF"/>
    <w:rsid w:val="007763E2"/>
    <w:rsid w:val="0078374C"/>
    <w:rsid w:val="0078659D"/>
    <w:rsid w:val="007876A9"/>
    <w:rsid w:val="00793346"/>
    <w:rsid w:val="00795799"/>
    <w:rsid w:val="007A0684"/>
    <w:rsid w:val="007A0D7F"/>
    <w:rsid w:val="007A2625"/>
    <w:rsid w:val="007A4411"/>
    <w:rsid w:val="007A7082"/>
    <w:rsid w:val="007A7AEC"/>
    <w:rsid w:val="007B14B3"/>
    <w:rsid w:val="007B1B69"/>
    <w:rsid w:val="007B6D6F"/>
    <w:rsid w:val="007D098D"/>
    <w:rsid w:val="007D4447"/>
    <w:rsid w:val="007D6056"/>
    <w:rsid w:val="007E18CC"/>
    <w:rsid w:val="007E4C0F"/>
    <w:rsid w:val="007F311F"/>
    <w:rsid w:val="007F5515"/>
    <w:rsid w:val="0080145D"/>
    <w:rsid w:val="008121BA"/>
    <w:rsid w:val="008315F3"/>
    <w:rsid w:val="008402A4"/>
    <w:rsid w:val="008416CC"/>
    <w:rsid w:val="0084288B"/>
    <w:rsid w:val="00843F08"/>
    <w:rsid w:val="00844206"/>
    <w:rsid w:val="00847C64"/>
    <w:rsid w:val="008558E1"/>
    <w:rsid w:val="00860B8E"/>
    <w:rsid w:val="00861318"/>
    <w:rsid w:val="0087153A"/>
    <w:rsid w:val="00872861"/>
    <w:rsid w:val="00874666"/>
    <w:rsid w:val="00874C1D"/>
    <w:rsid w:val="00874DB0"/>
    <w:rsid w:val="00880F62"/>
    <w:rsid w:val="00882C1D"/>
    <w:rsid w:val="0088322F"/>
    <w:rsid w:val="00883CAD"/>
    <w:rsid w:val="00886279"/>
    <w:rsid w:val="00887FAB"/>
    <w:rsid w:val="00891F1A"/>
    <w:rsid w:val="00893C1E"/>
    <w:rsid w:val="00895191"/>
    <w:rsid w:val="008A49BA"/>
    <w:rsid w:val="008C262B"/>
    <w:rsid w:val="008C2CCF"/>
    <w:rsid w:val="008C6B1A"/>
    <w:rsid w:val="008C796E"/>
    <w:rsid w:val="008D6F9C"/>
    <w:rsid w:val="008E0331"/>
    <w:rsid w:val="008E3834"/>
    <w:rsid w:val="008E4928"/>
    <w:rsid w:val="008F3654"/>
    <w:rsid w:val="008F4B4E"/>
    <w:rsid w:val="008F64B5"/>
    <w:rsid w:val="00903557"/>
    <w:rsid w:val="00903B11"/>
    <w:rsid w:val="00904ABD"/>
    <w:rsid w:val="00907612"/>
    <w:rsid w:val="00912318"/>
    <w:rsid w:val="00913B3B"/>
    <w:rsid w:val="00913DE1"/>
    <w:rsid w:val="00916666"/>
    <w:rsid w:val="0092453B"/>
    <w:rsid w:val="00927E72"/>
    <w:rsid w:val="00931AE0"/>
    <w:rsid w:val="009323F5"/>
    <w:rsid w:val="009350A3"/>
    <w:rsid w:val="00936625"/>
    <w:rsid w:val="0093701E"/>
    <w:rsid w:val="009379AF"/>
    <w:rsid w:val="00937B62"/>
    <w:rsid w:val="00937FA6"/>
    <w:rsid w:val="00942B1E"/>
    <w:rsid w:val="00942E11"/>
    <w:rsid w:val="00943FD5"/>
    <w:rsid w:val="009451CE"/>
    <w:rsid w:val="0094528E"/>
    <w:rsid w:val="00946903"/>
    <w:rsid w:val="0094728D"/>
    <w:rsid w:val="00955E02"/>
    <w:rsid w:val="00961B48"/>
    <w:rsid w:val="009620B9"/>
    <w:rsid w:val="0096300A"/>
    <w:rsid w:val="00966D7E"/>
    <w:rsid w:val="00972BA7"/>
    <w:rsid w:val="0097557D"/>
    <w:rsid w:val="00976388"/>
    <w:rsid w:val="00977D83"/>
    <w:rsid w:val="00981BFE"/>
    <w:rsid w:val="00990E00"/>
    <w:rsid w:val="00995425"/>
    <w:rsid w:val="00995C5C"/>
    <w:rsid w:val="0099671D"/>
    <w:rsid w:val="009967E2"/>
    <w:rsid w:val="009977E8"/>
    <w:rsid w:val="009A5EF5"/>
    <w:rsid w:val="009A78E5"/>
    <w:rsid w:val="009B1C27"/>
    <w:rsid w:val="009B1FAF"/>
    <w:rsid w:val="009B260E"/>
    <w:rsid w:val="009B518F"/>
    <w:rsid w:val="009C3F41"/>
    <w:rsid w:val="009D20EE"/>
    <w:rsid w:val="009D238F"/>
    <w:rsid w:val="009D3332"/>
    <w:rsid w:val="009D35A2"/>
    <w:rsid w:val="009D41CF"/>
    <w:rsid w:val="009E5F93"/>
    <w:rsid w:val="009E6104"/>
    <w:rsid w:val="009E75BC"/>
    <w:rsid w:val="009E7AD4"/>
    <w:rsid w:val="009F2463"/>
    <w:rsid w:val="009F4DEA"/>
    <w:rsid w:val="00A046B8"/>
    <w:rsid w:val="00A04CB0"/>
    <w:rsid w:val="00A0721A"/>
    <w:rsid w:val="00A16DAE"/>
    <w:rsid w:val="00A2196F"/>
    <w:rsid w:val="00A2394C"/>
    <w:rsid w:val="00A25174"/>
    <w:rsid w:val="00A25C79"/>
    <w:rsid w:val="00A264D7"/>
    <w:rsid w:val="00A31FF8"/>
    <w:rsid w:val="00A33927"/>
    <w:rsid w:val="00A361E9"/>
    <w:rsid w:val="00A41ED4"/>
    <w:rsid w:val="00A4366C"/>
    <w:rsid w:val="00A50CF5"/>
    <w:rsid w:val="00A517B6"/>
    <w:rsid w:val="00A54E75"/>
    <w:rsid w:val="00A618DE"/>
    <w:rsid w:val="00A642F3"/>
    <w:rsid w:val="00A643DF"/>
    <w:rsid w:val="00A71F6E"/>
    <w:rsid w:val="00A71F7C"/>
    <w:rsid w:val="00A7205A"/>
    <w:rsid w:val="00A73105"/>
    <w:rsid w:val="00A73ADD"/>
    <w:rsid w:val="00A77F56"/>
    <w:rsid w:val="00A80507"/>
    <w:rsid w:val="00A844CA"/>
    <w:rsid w:val="00A85D00"/>
    <w:rsid w:val="00A86C1D"/>
    <w:rsid w:val="00A90035"/>
    <w:rsid w:val="00A9003C"/>
    <w:rsid w:val="00AA165A"/>
    <w:rsid w:val="00AA3B01"/>
    <w:rsid w:val="00AA5424"/>
    <w:rsid w:val="00AA5AC8"/>
    <w:rsid w:val="00AB3301"/>
    <w:rsid w:val="00AB479B"/>
    <w:rsid w:val="00AC02E2"/>
    <w:rsid w:val="00AC52D9"/>
    <w:rsid w:val="00AC7909"/>
    <w:rsid w:val="00AD33B3"/>
    <w:rsid w:val="00AD48CB"/>
    <w:rsid w:val="00AD5ACB"/>
    <w:rsid w:val="00AD7AD8"/>
    <w:rsid w:val="00AE32A2"/>
    <w:rsid w:val="00AE3835"/>
    <w:rsid w:val="00AE5044"/>
    <w:rsid w:val="00AE6225"/>
    <w:rsid w:val="00AE6A7D"/>
    <w:rsid w:val="00AF43CB"/>
    <w:rsid w:val="00AF4AF4"/>
    <w:rsid w:val="00B079A2"/>
    <w:rsid w:val="00B13AF7"/>
    <w:rsid w:val="00B2385D"/>
    <w:rsid w:val="00B353E3"/>
    <w:rsid w:val="00B37A33"/>
    <w:rsid w:val="00B41539"/>
    <w:rsid w:val="00B433D5"/>
    <w:rsid w:val="00B43B3D"/>
    <w:rsid w:val="00B470C1"/>
    <w:rsid w:val="00B50589"/>
    <w:rsid w:val="00B54D8E"/>
    <w:rsid w:val="00B60F7F"/>
    <w:rsid w:val="00B6290D"/>
    <w:rsid w:val="00B656C0"/>
    <w:rsid w:val="00B6657B"/>
    <w:rsid w:val="00B67EE1"/>
    <w:rsid w:val="00B7414C"/>
    <w:rsid w:val="00B75DA7"/>
    <w:rsid w:val="00B7722E"/>
    <w:rsid w:val="00B80666"/>
    <w:rsid w:val="00B83C53"/>
    <w:rsid w:val="00B847F3"/>
    <w:rsid w:val="00B86010"/>
    <w:rsid w:val="00B86855"/>
    <w:rsid w:val="00B903E6"/>
    <w:rsid w:val="00B97DFB"/>
    <w:rsid w:val="00BA0D8D"/>
    <w:rsid w:val="00BA26BA"/>
    <w:rsid w:val="00BA4A85"/>
    <w:rsid w:val="00BA5DCA"/>
    <w:rsid w:val="00BA67FF"/>
    <w:rsid w:val="00BB43D9"/>
    <w:rsid w:val="00BB4CB5"/>
    <w:rsid w:val="00BB7895"/>
    <w:rsid w:val="00BC0654"/>
    <w:rsid w:val="00BC38CE"/>
    <w:rsid w:val="00BC41C7"/>
    <w:rsid w:val="00BD4F91"/>
    <w:rsid w:val="00BD59E8"/>
    <w:rsid w:val="00BD6B98"/>
    <w:rsid w:val="00BD7F1F"/>
    <w:rsid w:val="00BE1BF8"/>
    <w:rsid w:val="00BE347A"/>
    <w:rsid w:val="00BE52C7"/>
    <w:rsid w:val="00BF5AFB"/>
    <w:rsid w:val="00BF6B7D"/>
    <w:rsid w:val="00C00111"/>
    <w:rsid w:val="00C016A4"/>
    <w:rsid w:val="00C0542A"/>
    <w:rsid w:val="00C1328C"/>
    <w:rsid w:val="00C15E88"/>
    <w:rsid w:val="00C16D7A"/>
    <w:rsid w:val="00C20448"/>
    <w:rsid w:val="00C23746"/>
    <w:rsid w:val="00C23BFF"/>
    <w:rsid w:val="00C2457E"/>
    <w:rsid w:val="00C25440"/>
    <w:rsid w:val="00C260AA"/>
    <w:rsid w:val="00C26919"/>
    <w:rsid w:val="00C27927"/>
    <w:rsid w:val="00C32105"/>
    <w:rsid w:val="00C32C31"/>
    <w:rsid w:val="00C343B9"/>
    <w:rsid w:val="00C3552A"/>
    <w:rsid w:val="00C36F5E"/>
    <w:rsid w:val="00C52058"/>
    <w:rsid w:val="00C60163"/>
    <w:rsid w:val="00C60E58"/>
    <w:rsid w:val="00C61288"/>
    <w:rsid w:val="00C615D5"/>
    <w:rsid w:val="00C65B1D"/>
    <w:rsid w:val="00C66A84"/>
    <w:rsid w:val="00C66C56"/>
    <w:rsid w:val="00C70285"/>
    <w:rsid w:val="00C70946"/>
    <w:rsid w:val="00C727DD"/>
    <w:rsid w:val="00C74492"/>
    <w:rsid w:val="00C7765E"/>
    <w:rsid w:val="00C7775D"/>
    <w:rsid w:val="00C852AB"/>
    <w:rsid w:val="00C87F29"/>
    <w:rsid w:val="00C948A0"/>
    <w:rsid w:val="00C97E0C"/>
    <w:rsid w:val="00CA3E22"/>
    <w:rsid w:val="00CA4250"/>
    <w:rsid w:val="00CA5488"/>
    <w:rsid w:val="00CA642B"/>
    <w:rsid w:val="00CA7CDD"/>
    <w:rsid w:val="00CB5E90"/>
    <w:rsid w:val="00CB7F65"/>
    <w:rsid w:val="00CC0EE8"/>
    <w:rsid w:val="00CC5CCA"/>
    <w:rsid w:val="00CC6B3B"/>
    <w:rsid w:val="00CD0508"/>
    <w:rsid w:val="00CD2218"/>
    <w:rsid w:val="00CD34A6"/>
    <w:rsid w:val="00CD38E3"/>
    <w:rsid w:val="00CD77FE"/>
    <w:rsid w:val="00CE199F"/>
    <w:rsid w:val="00CE2FEC"/>
    <w:rsid w:val="00CE34AE"/>
    <w:rsid w:val="00CE3636"/>
    <w:rsid w:val="00CE6721"/>
    <w:rsid w:val="00CF03B0"/>
    <w:rsid w:val="00CF480A"/>
    <w:rsid w:val="00CF6C9B"/>
    <w:rsid w:val="00CF6F5A"/>
    <w:rsid w:val="00CF7B67"/>
    <w:rsid w:val="00D009D3"/>
    <w:rsid w:val="00D00F42"/>
    <w:rsid w:val="00D03009"/>
    <w:rsid w:val="00D06612"/>
    <w:rsid w:val="00D06FFA"/>
    <w:rsid w:val="00D108C3"/>
    <w:rsid w:val="00D17D03"/>
    <w:rsid w:val="00D24182"/>
    <w:rsid w:val="00D30A46"/>
    <w:rsid w:val="00D46DAC"/>
    <w:rsid w:val="00D47DF5"/>
    <w:rsid w:val="00D55B3E"/>
    <w:rsid w:val="00D56FCB"/>
    <w:rsid w:val="00D62DBF"/>
    <w:rsid w:val="00D66F6F"/>
    <w:rsid w:val="00D84A4D"/>
    <w:rsid w:val="00D85DEB"/>
    <w:rsid w:val="00D90A59"/>
    <w:rsid w:val="00D935AC"/>
    <w:rsid w:val="00D95438"/>
    <w:rsid w:val="00DA52C6"/>
    <w:rsid w:val="00DB46D2"/>
    <w:rsid w:val="00DB6A07"/>
    <w:rsid w:val="00DC1F3E"/>
    <w:rsid w:val="00DD1AC6"/>
    <w:rsid w:val="00DD554F"/>
    <w:rsid w:val="00DD59FA"/>
    <w:rsid w:val="00DE32FD"/>
    <w:rsid w:val="00DE46E8"/>
    <w:rsid w:val="00DE7B09"/>
    <w:rsid w:val="00DF4F69"/>
    <w:rsid w:val="00E0064B"/>
    <w:rsid w:val="00E00B27"/>
    <w:rsid w:val="00E01733"/>
    <w:rsid w:val="00E01F83"/>
    <w:rsid w:val="00E04E54"/>
    <w:rsid w:val="00E06CF3"/>
    <w:rsid w:val="00E12206"/>
    <w:rsid w:val="00E13B16"/>
    <w:rsid w:val="00E1576B"/>
    <w:rsid w:val="00E216C0"/>
    <w:rsid w:val="00E2396D"/>
    <w:rsid w:val="00E357F9"/>
    <w:rsid w:val="00E47546"/>
    <w:rsid w:val="00E52EFA"/>
    <w:rsid w:val="00E535AD"/>
    <w:rsid w:val="00E5672A"/>
    <w:rsid w:val="00E654A2"/>
    <w:rsid w:val="00E6580E"/>
    <w:rsid w:val="00E66CBD"/>
    <w:rsid w:val="00E73E2C"/>
    <w:rsid w:val="00E77C79"/>
    <w:rsid w:val="00E844F9"/>
    <w:rsid w:val="00E86999"/>
    <w:rsid w:val="00EA047E"/>
    <w:rsid w:val="00EA2D7D"/>
    <w:rsid w:val="00EA3A36"/>
    <w:rsid w:val="00EA47F4"/>
    <w:rsid w:val="00EB6976"/>
    <w:rsid w:val="00EC10AB"/>
    <w:rsid w:val="00EC3E24"/>
    <w:rsid w:val="00EC4708"/>
    <w:rsid w:val="00EC4976"/>
    <w:rsid w:val="00EC783E"/>
    <w:rsid w:val="00ED14E3"/>
    <w:rsid w:val="00ED4938"/>
    <w:rsid w:val="00EE29A0"/>
    <w:rsid w:val="00EE771D"/>
    <w:rsid w:val="00EF19F1"/>
    <w:rsid w:val="00EF2A36"/>
    <w:rsid w:val="00EF6478"/>
    <w:rsid w:val="00F01C38"/>
    <w:rsid w:val="00F05016"/>
    <w:rsid w:val="00F05B48"/>
    <w:rsid w:val="00F06B37"/>
    <w:rsid w:val="00F10FAE"/>
    <w:rsid w:val="00F11681"/>
    <w:rsid w:val="00F139B9"/>
    <w:rsid w:val="00F13C43"/>
    <w:rsid w:val="00F13EAF"/>
    <w:rsid w:val="00F163AB"/>
    <w:rsid w:val="00F16445"/>
    <w:rsid w:val="00F21EC1"/>
    <w:rsid w:val="00F24156"/>
    <w:rsid w:val="00F34B70"/>
    <w:rsid w:val="00F3742F"/>
    <w:rsid w:val="00F40256"/>
    <w:rsid w:val="00F409EF"/>
    <w:rsid w:val="00F455A0"/>
    <w:rsid w:val="00F513DA"/>
    <w:rsid w:val="00F51B86"/>
    <w:rsid w:val="00F5584C"/>
    <w:rsid w:val="00F55EE5"/>
    <w:rsid w:val="00F60A04"/>
    <w:rsid w:val="00F624A0"/>
    <w:rsid w:val="00F67674"/>
    <w:rsid w:val="00F706FB"/>
    <w:rsid w:val="00F71B02"/>
    <w:rsid w:val="00F71D8D"/>
    <w:rsid w:val="00F75023"/>
    <w:rsid w:val="00F771D9"/>
    <w:rsid w:val="00F772F8"/>
    <w:rsid w:val="00F77F84"/>
    <w:rsid w:val="00F81BFF"/>
    <w:rsid w:val="00F8478C"/>
    <w:rsid w:val="00F87860"/>
    <w:rsid w:val="00F90020"/>
    <w:rsid w:val="00F92263"/>
    <w:rsid w:val="00F9720E"/>
    <w:rsid w:val="00FA56F9"/>
    <w:rsid w:val="00FB143B"/>
    <w:rsid w:val="00FB3F33"/>
    <w:rsid w:val="00FB6647"/>
    <w:rsid w:val="00FB7E2C"/>
    <w:rsid w:val="00FD2391"/>
    <w:rsid w:val="00FE0F51"/>
    <w:rsid w:val="00FE2A66"/>
    <w:rsid w:val="00FE41DE"/>
    <w:rsid w:val="00FE4AF1"/>
    <w:rsid w:val="00FE6A1F"/>
    <w:rsid w:val="00FE751F"/>
    <w:rsid w:val="00FF22C0"/>
    <w:rsid w:val="00FF24E6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cp:lastPrinted>2015-11-12T13:47:00Z</cp:lastPrinted>
  <dcterms:created xsi:type="dcterms:W3CDTF">2015-11-11T13:21:00Z</dcterms:created>
  <dcterms:modified xsi:type="dcterms:W3CDTF">2015-11-12T13:47:00Z</dcterms:modified>
</cp:coreProperties>
</file>